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DE3" w:rsidRDefault="00B26DE3" w:rsidP="00B26DE3">
      <w:pPr>
        <w:jc w:val="center"/>
        <w:rPr>
          <w:b/>
          <w:sz w:val="28"/>
        </w:rPr>
      </w:pPr>
    </w:p>
    <w:p w:rsidR="00B26DE3" w:rsidRDefault="00B26DE3" w:rsidP="00B26DE3">
      <w:pPr>
        <w:ind w:right="410"/>
        <w:jc w:val="right"/>
        <w:rPr>
          <w:sz w:val="24"/>
          <w:szCs w:val="24"/>
        </w:rPr>
      </w:pPr>
    </w:p>
    <w:p w:rsidR="00B26DE3" w:rsidRPr="00E13D97" w:rsidRDefault="00B26DE3" w:rsidP="00B26DE3">
      <w:pPr>
        <w:jc w:val="center"/>
        <w:rPr>
          <w:b/>
          <w:bCs/>
          <w:sz w:val="24"/>
          <w:szCs w:val="24"/>
          <w:lang w:eastAsia="lt-LT"/>
        </w:rPr>
      </w:pPr>
      <w:r w:rsidRPr="00E13D97">
        <w:rPr>
          <w:b/>
          <w:bCs/>
          <w:sz w:val="24"/>
          <w:szCs w:val="24"/>
          <w:lang w:eastAsia="lt-LT"/>
        </w:rPr>
        <w:t>VšĮ Sudervės parapijiečių bendruomenė</w:t>
      </w:r>
    </w:p>
    <w:p w:rsidR="00B26DE3" w:rsidRPr="00E13D97" w:rsidRDefault="00B26DE3" w:rsidP="00B26DE3">
      <w:pPr>
        <w:jc w:val="center"/>
        <w:rPr>
          <w:sz w:val="24"/>
          <w:szCs w:val="24"/>
          <w:lang w:eastAsia="lt-LT"/>
        </w:rPr>
      </w:pPr>
      <w:r w:rsidRPr="00E13D97">
        <w:rPr>
          <w:sz w:val="24"/>
          <w:szCs w:val="24"/>
          <w:lang w:eastAsia="lt-LT"/>
        </w:rPr>
        <w:t xml:space="preserve">Kodas </w:t>
      </w:r>
      <w:r w:rsidRPr="00E13D97">
        <w:rPr>
          <w:sz w:val="24"/>
          <w:szCs w:val="24"/>
        </w:rPr>
        <w:t xml:space="preserve">       </w:t>
      </w:r>
      <w:r w:rsidRPr="00E13D97">
        <w:rPr>
          <w:b/>
          <w:bCs/>
          <w:sz w:val="24"/>
          <w:szCs w:val="24"/>
        </w:rPr>
        <w:t>303047595</w:t>
      </w:r>
      <w:r w:rsidRPr="00E13D97">
        <w:rPr>
          <w:sz w:val="24"/>
          <w:szCs w:val="24"/>
          <w:lang w:eastAsia="lt-LT"/>
        </w:rPr>
        <w:t>, Sodų g. 9, Sudervė, Vilniaus raj., LT-88102</w:t>
      </w:r>
    </w:p>
    <w:p w:rsidR="00B26DE3" w:rsidRPr="00E13D97" w:rsidRDefault="00B26DE3" w:rsidP="00B26DE3">
      <w:pPr>
        <w:rPr>
          <w:sz w:val="24"/>
          <w:szCs w:val="24"/>
          <w:lang w:eastAsia="ar-SA"/>
        </w:rPr>
      </w:pPr>
    </w:p>
    <w:p w:rsidR="00B26DE3" w:rsidRPr="00E13D97" w:rsidRDefault="00B26DE3" w:rsidP="00B26DE3">
      <w:pPr>
        <w:tabs>
          <w:tab w:val="left" w:pos="6330"/>
        </w:tabs>
        <w:spacing w:after="120"/>
        <w:rPr>
          <w:b/>
          <w:bCs/>
          <w:caps/>
          <w:sz w:val="24"/>
          <w:szCs w:val="24"/>
        </w:rPr>
      </w:pPr>
      <w:r w:rsidRPr="00E13D97">
        <w:rPr>
          <w:b/>
          <w:bCs/>
          <w:caps/>
          <w:sz w:val="24"/>
          <w:szCs w:val="24"/>
        </w:rPr>
        <w:tab/>
      </w:r>
    </w:p>
    <w:p w:rsidR="00B26DE3" w:rsidRPr="00E13D97" w:rsidRDefault="00B26DE3" w:rsidP="00B26DE3">
      <w:pPr>
        <w:tabs>
          <w:tab w:val="left" w:pos="6330"/>
        </w:tabs>
        <w:spacing w:after="120"/>
        <w:rPr>
          <w:b/>
          <w:bCs/>
          <w:caps/>
          <w:sz w:val="24"/>
          <w:szCs w:val="24"/>
        </w:rPr>
      </w:pPr>
    </w:p>
    <w:p w:rsidR="00B26DE3" w:rsidRPr="00E13D97" w:rsidRDefault="00B26DE3" w:rsidP="00B26DE3">
      <w:pPr>
        <w:tabs>
          <w:tab w:val="left" w:pos="6330"/>
        </w:tabs>
        <w:spacing w:after="120"/>
        <w:rPr>
          <w:b/>
          <w:bCs/>
          <w:caps/>
          <w:sz w:val="24"/>
          <w:szCs w:val="24"/>
        </w:rPr>
      </w:pPr>
    </w:p>
    <w:p w:rsidR="00B26DE3" w:rsidRPr="00E13D97" w:rsidRDefault="00B26DE3" w:rsidP="00B26DE3">
      <w:pPr>
        <w:jc w:val="center"/>
        <w:rPr>
          <w:b/>
          <w:sz w:val="24"/>
          <w:szCs w:val="24"/>
          <w:lang w:eastAsia="lt-LT"/>
        </w:rPr>
      </w:pPr>
      <w:r w:rsidRPr="00E13D97">
        <w:rPr>
          <w:b/>
          <w:sz w:val="24"/>
          <w:szCs w:val="24"/>
          <w:lang w:eastAsia="lt-LT"/>
        </w:rPr>
        <w:t>ĮSAKYMAS</w:t>
      </w:r>
    </w:p>
    <w:p w:rsidR="00B26DE3" w:rsidRPr="00E13D97" w:rsidRDefault="00B26DE3" w:rsidP="00B26DE3">
      <w:pPr>
        <w:jc w:val="center"/>
        <w:rPr>
          <w:b/>
          <w:sz w:val="24"/>
          <w:szCs w:val="24"/>
          <w:lang w:eastAsia="lt-LT"/>
        </w:rPr>
      </w:pPr>
      <w:r w:rsidRPr="00E13D97">
        <w:rPr>
          <w:b/>
          <w:sz w:val="24"/>
          <w:szCs w:val="24"/>
          <w:lang w:eastAsia="lt-LT"/>
        </w:rPr>
        <w:t>DĖL VšĮ Sudervės parapijiečių bendruomenės</w:t>
      </w:r>
    </w:p>
    <w:p w:rsidR="00B26DE3" w:rsidRPr="00E13D97" w:rsidRDefault="00B26DE3" w:rsidP="00B26DE3">
      <w:pPr>
        <w:jc w:val="center"/>
        <w:rPr>
          <w:sz w:val="24"/>
          <w:szCs w:val="24"/>
          <w:lang w:eastAsia="lt-LT"/>
        </w:rPr>
      </w:pPr>
      <w:r w:rsidRPr="00E13D97">
        <w:rPr>
          <w:b/>
          <w:sz w:val="24"/>
          <w:szCs w:val="24"/>
          <w:lang w:eastAsia="lt-LT"/>
        </w:rPr>
        <w:t xml:space="preserve"> SUPAPRASTINTŲ VIEŠŲJŲ PIRKIMŲ TAISYKLIŲ PATVIRTINIMO</w:t>
      </w:r>
    </w:p>
    <w:p w:rsidR="00B26DE3" w:rsidRPr="00E13D97" w:rsidRDefault="00B26DE3" w:rsidP="00B26DE3">
      <w:pPr>
        <w:jc w:val="center"/>
        <w:rPr>
          <w:sz w:val="24"/>
          <w:szCs w:val="24"/>
          <w:lang w:eastAsia="lt-LT"/>
        </w:rPr>
      </w:pPr>
    </w:p>
    <w:p w:rsidR="00B26DE3" w:rsidRPr="00E13D97" w:rsidRDefault="00B26DE3" w:rsidP="00B26DE3">
      <w:pPr>
        <w:jc w:val="center"/>
        <w:rPr>
          <w:sz w:val="24"/>
          <w:szCs w:val="24"/>
          <w:lang w:eastAsia="lt-LT"/>
        </w:rPr>
      </w:pPr>
      <w:r w:rsidRPr="00E13D97">
        <w:rPr>
          <w:sz w:val="24"/>
          <w:szCs w:val="24"/>
          <w:lang w:eastAsia="lt-LT"/>
        </w:rPr>
        <w:t>2016 m. vasario 5 d. Nr. VP-1</w:t>
      </w:r>
    </w:p>
    <w:p w:rsidR="00B26DE3" w:rsidRPr="00E13D97" w:rsidRDefault="00B26DE3" w:rsidP="00B26DE3">
      <w:pPr>
        <w:jc w:val="center"/>
        <w:rPr>
          <w:sz w:val="24"/>
          <w:szCs w:val="24"/>
          <w:lang w:eastAsia="lt-LT"/>
        </w:rPr>
      </w:pPr>
      <w:r w:rsidRPr="00E13D97">
        <w:rPr>
          <w:sz w:val="24"/>
          <w:szCs w:val="24"/>
          <w:lang w:eastAsia="lt-LT"/>
        </w:rPr>
        <w:t>Sudervė</w:t>
      </w:r>
    </w:p>
    <w:p w:rsidR="00B26DE3" w:rsidRDefault="00B26DE3" w:rsidP="00B26DE3">
      <w:pPr>
        <w:rPr>
          <w:lang w:eastAsia="lt-LT"/>
        </w:rPr>
      </w:pPr>
    </w:p>
    <w:p w:rsidR="00B26DE3" w:rsidRDefault="00B26DE3" w:rsidP="00B26DE3">
      <w:pPr>
        <w:rPr>
          <w:lang w:eastAsia="lt-LT"/>
        </w:rPr>
      </w:pPr>
    </w:p>
    <w:p w:rsidR="00B26DE3" w:rsidRPr="0088018F" w:rsidRDefault="00B26DE3" w:rsidP="00B26DE3">
      <w:pPr>
        <w:rPr>
          <w:lang w:eastAsia="lt-LT"/>
        </w:rPr>
      </w:pPr>
    </w:p>
    <w:p w:rsidR="00B26DE3" w:rsidRPr="0088018F" w:rsidRDefault="00B26DE3" w:rsidP="00B26DE3">
      <w:pPr>
        <w:rPr>
          <w:lang w:eastAsia="lt-LT"/>
        </w:rPr>
      </w:pPr>
    </w:p>
    <w:p w:rsidR="00B26DE3" w:rsidRPr="00E13D97" w:rsidRDefault="00B26DE3" w:rsidP="00B26DE3">
      <w:pPr>
        <w:ind w:firstLine="851"/>
        <w:jc w:val="both"/>
        <w:rPr>
          <w:sz w:val="24"/>
          <w:szCs w:val="24"/>
          <w:lang w:eastAsia="lt-LT"/>
        </w:rPr>
      </w:pPr>
      <w:r w:rsidRPr="00E13D97">
        <w:rPr>
          <w:sz w:val="24"/>
          <w:szCs w:val="24"/>
          <w:lang w:eastAsia="lt-LT"/>
        </w:rPr>
        <w:t>Vadovaudamasis Lietuvos Respublikos viešųjų pirkimų įstatymo 85 straipsnio 2 dalimi:</w:t>
      </w:r>
    </w:p>
    <w:p w:rsidR="00B26DE3" w:rsidRPr="00E13D97" w:rsidRDefault="00B26DE3" w:rsidP="00B26DE3">
      <w:pPr>
        <w:jc w:val="both"/>
        <w:rPr>
          <w:sz w:val="24"/>
          <w:szCs w:val="24"/>
          <w:lang w:eastAsia="lt-LT"/>
        </w:rPr>
      </w:pPr>
      <w:r w:rsidRPr="00E13D97">
        <w:rPr>
          <w:sz w:val="24"/>
          <w:szCs w:val="24"/>
          <w:lang w:eastAsia="lt-LT"/>
        </w:rPr>
        <w:tab/>
        <w:t>1. Tvirtinu VšĮ Sudervės parapijiečių bendruomenė</w:t>
      </w:r>
      <w:r w:rsidRPr="00E13D97">
        <w:rPr>
          <w:color w:val="FF0000"/>
          <w:sz w:val="24"/>
          <w:szCs w:val="24"/>
          <w:lang w:eastAsia="lt-LT"/>
        </w:rPr>
        <w:t xml:space="preserve"> </w:t>
      </w:r>
      <w:r w:rsidRPr="00E13D97">
        <w:rPr>
          <w:sz w:val="24"/>
          <w:szCs w:val="24"/>
          <w:lang w:eastAsia="lt-LT"/>
        </w:rPr>
        <w:t xml:space="preserve">supaprastintų viešųjų pirkimų taisykles (pridedama). </w:t>
      </w:r>
    </w:p>
    <w:p w:rsidR="00B26DE3" w:rsidRPr="00E13D97" w:rsidRDefault="00B26DE3" w:rsidP="00B26DE3">
      <w:pPr>
        <w:jc w:val="both"/>
        <w:rPr>
          <w:sz w:val="24"/>
          <w:szCs w:val="24"/>
          <w:lang w:eastAsia="lt-LT"/>
        </w:rPr>
      </w:pPr>
      <w:r w:rsidRPr="00E13D97">
        <w:rPr>
          <w:sz w:val="24"/>
          <w:szCs w:val="24"/>
          <w:lang w:eastAsia="lt-LT"/>
        </w:rPr>
        <w:tab/>
      </w:r>
      <w:r w:rsidRPr="00E13D97">
        <w:rPr>
          <w:sz w:val="24"/>
          <w:szCs w:val="24"/>
          <w:lang w:eastAsia="lt-LT"/>
        </w:rPr>
        <w:tab/>
      </w:r>
    </w:p>
    <w:p w:rsidR="00B26DE3" w:rsidRPr="00E13D97" w:rsidRDefault="00B26DE3" w:rsidP="00B26DE3">
      <w:pPr>
        <w:jc w:val="both"/>
        <w:rPr>
          <w:sz w:val="24"/>
          <w:szCs w:val="24"/>
          <w:lang w:eastAsia="lt-LT"/>
        </w:rPr>
      </w:pPr>
    </w:p>
    <w:p w:rsidR="00B26DE3" w:rsidRPr="00E13D97" w:rsidRDefault="00B26DE3" w:rsidP="00B26DE3">
      <w:pPr>
        <w:rPr>
          <w:sz w:val="24"/>
          <w:szCs w:val="24"/>
          <w:lang w:eastAsia="lt-LT"/>
        </w:rPr>
      </w:pPr>
    </w:p>
    <w:p w:rsidR="00B26DE3" w:rsidRPr="00E13D97" w:rsidRDefault="00B26DE3" w:rsidP="00B26DE3">
      <w:pPr>
        <w:rPr>
          <w:sz w:val="24"/>
          <w:szCs w:val="24"/>
          <w:lang w:eastAsia="lt-LT"/>
        </w:rPr>
      </w:pPr>
    </w:p>
    <w:p w:rsidR="00B26DE3" w:rsidRPr="00E13D97" w:rsidRDefault="00B26DE3" w:rsidP="00B26DE3">
      <w:pPr>
        <w:rPr>
          <w:sz w:val="24"/>
          <w:szCs w:val="24"/>
          <w:lang w:eastAsia="lt-LT"/>
        </w:rPr>
      </w:pPr>
      <w:r w:rsidRPr="00E13D97">
        <w:rPr>
          <w:sz w:val="24"/>
          <w:szCs w:val="24"/>
          <w:lang w:eastAsia="lt-LT"/>
        </w:rPr>
        <w:t>Direktorius                                                                                                                     Šarūnas Starinskas</w:t>
      </w:r>
    </w:p>
    <w:p w:rsidR="00B26DE3" w:rsidRDefault="00B26DE3">
      <w:pPr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br w:type="page"/>
      </w:r>
    </w:p>
    <w:p w:rsidR="00B145D9" w:rsidRDefault="00B145D9" w:rsidP="00271AC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lastRenderedPageBreak/>
        <w:t xml:space="preserve">VšĮ </w:t>
      </w:r>
      <w:r w:rsidR="00271ACB">
        <w:rPr>
          <w:rFonts w:ascii="TimesNewRomanPS-BoldMT" w:hAnsi="TimesNewRomanPS-BoldMT" w:cs="TimesNewRomanPS-BoldMT"/>
          <w:b/>
          <w:bCs/>
          <w:color w:val="000000"/>
        </w:rPr>
        <w:t>Sudervės parapijiečių bendruomenė</w:t>
      </w:r>
    </w:p>
    <w:p w:rsidR="00B145D9" w:rsidRDefault="00B145D9" w:rsidP="00271AC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SUPAPRASTINTŲ VIEŠŲJŲ PIRKIMŲ TAISYKLĖS</w:t>
      </w:r>
    </w:p>
    <w:p w:rsidR="00B145D9" w:rsidRPr="00271ACB" w:rsidRDefault="00B145D9" w:rsidP="00271A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271AC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BENDROSIOS NUOSTATOS</w:t>
      </w:r>
    </w:p>
    <w:p w:rsidR="00271ACB" w:rsidRPr="00271ACB" w:rsidRDefault="00271ACB" w:rsidP="00271AC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1. 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VšĮ </w:t>
      </w:r>
      <w:r w:rsidR="00271ACB">
        <w:rPr>
          <w:rFonts w:ascii="TimesNewRomanPS-BoldMT" w:hAnsi="TimesNewRomanPS-BoldMT" w:cs="TimesNewRomanPS-BoldMT"/>
          <w:b/>
          <w:bCs/>
          <w:color w:val="000000"/>
        </w:rPr>
        <w:t>Sudervės parapijiečių bendruomenė</w:t>
      </w:r>
      <w:r w:rsidR="00271AC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(toliau – perkančioji organizacija) supaprastintų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viešųjų pirkimų taisyklės (toliau – taisyklės) nustato perkančiosios organizacijos prekių, paslaugų ir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darbų pirkimų organizavimą, vykdymą, ginčų nagrinėjimo procedūras.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Šiose taisyklėse reglamentuojami supaprastinti pirkimai: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2.1. kurių numatomo pirkimo vertė yra mažesnė už tarptautinio pirkimo vertės ribas;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2.2. Lietuvos Respublikos viešųjų pirkimų įstatymo 2 priedėlyje nurodytų B paslaugų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pirkimai neatsižvelgiant į pirkimo vertę;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2.3. Viešųjų pirkimų įstatymo 9 straipsnio 14 dalyje nurodyti pirkimai.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Numatomo prekių, paslaugų ir darbų pirkimo vertė apskaičiuojama vadovaujantis Viešųjų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pirkimų įstatymo 9 straipsnio nuostatomis ir Numatomo viešojo pirkimo vertės skaičiavimo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metodika, patvirtinta Viešųjų pirkimų tarnybos direktoriaus 2014 m. spalio 30 d. įsakymu Nr. 1S-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Šios taisyklės netaikomos Viešųjų pirkimų įstatymo 10 straipsnyje nustatytais atvejais.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5. Šios taisyklės yra viešas dokumentas, kuris yra skelbiamas Centrinėje viešųjų pirkimų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informacinėje sistemoje ir gali būti skelbiamas perkančiosios organizacijos interneto svetainėje.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Perkančioji organizacija taip pat sudaro kitas galimybes tiekėjams susipažinti su šiomis taisyklėmis.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6. Pagrindinės taisyklių sąvokos: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6.1.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pirkimų organizatoriai </w:t>
      </w:r>
      <w:r>
        <w:rPr>
          <w:rFonts w:ascii="TimesNewRomanPSMT" w:hAnsi="TimesNewRomanPSMT" w:cs="TimesNewRomanPSMT"/>
          <w:color w:val="000000"/>
          <w:sz w:val="24"/>
          <w:szCs w:val="24"/>
        </w:rPr>
        <w:t>– perkančiosios organizacijos vadovo įsakymu paskirti pirkimą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inicijuojantys darbuotojai, kurie yra nepriekaištingos reputacijos, pasirašę nešališkumo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deklaracijas ir konfidencialumo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pasižadėj</w:t>
      </w:r>
      <w:bookmarkStart w:id="0" w:name="_GoBack"/>
      <w:bookmarkEnd w:id="0"/>
      <w:r>
        <w:rPr>
          <w:rFonts w:ascii="TimesNewRomanPSMT" w:hAnsi="TimesNewRomanPSMT" w:cs="TimesNewRomanPSMT"/>
          <w:color w:val="000000"/>
          <w:sz w:val="24"/>
          <w:szCs w:val="24"/>
        </w:rPr>
        <w:t>imus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 Pirkimų organizatoriai šių taisyklių nustatyta tvarka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organizuoja ir atlieka pirkimus apklausos būdu;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6.2.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tiekėjų apklausa raštu </w:t>
      </w:r>
      <w:r>
        <w:rPr>
          <w:rFonts w:ascii="TimesNewRomanPSMT" w:hAnsi="TimesNewRomanPSMT" w:cs="TimesNewRomanPSMT"/>
          <w:color w:val="000000"/>
          <w:sz w:val="24"/>
          <w:szCs w:val="24"/>
        </w:rPr>
        <w:t>– perkančiosios organizacijos raštiškas kreipimasis į tiekėjus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(-ą) su prašymu pateikti pasiūlymus. Apklausiant raštu tiekėjai (-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) savo pasiūlymus privalo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pateikti raštu. Centrinės viešųjų pirkimų informacinės sistemos priemonėmis atlikta apklausa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(pateikiami pirkimo dokumentai ir priimami pasiūlymai) prilyginama tiekėjų apklausai raštu;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6.3.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tiekėjų apklausa žodžiu </w:t>
      </w:r>
      <w:r>
        <w:rPr>
          <w:rFonts w:ascii="TimesNewRomanPSMT" w:hAnsi="TimesNewRomanPSMT" w:cs="TimesNewRomanPSMT"/>
          <w:color w:val="000000"/>
          <w:sz w:val="24"/>
          <w:szCs w:val="24"/>
        </w:rPr>
        <w:t>– perkančiosios organizacijos žodinis (gali būti ir raštu)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kreipimasis į tiekėjus (-ą) su prašymu pateikti pasiūlymus. Taip pat galima pasinaudoti viešai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tiekėjų pateikta informacija (reklama internete ir kt.) apie siūlomas prekes, paslaugas, darbus. Toks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informacijos gavimas prilyginamas tiekėjų apklausai žodžiu. Apklausiant žodžiu su tiekėjais taip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pat bendraujama asmeniškai arba telefonu. Tiekėjai neprivalo pateikti savo pasiūlymų raštu;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6.4.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viešųjų pirkimų komisija </w:t>
      </w:r>
      <w:r>
        <w:rPr>
          <w:rFonts w:ascii="TimesNewRomanPSMT" w:hAnsi="TimesNewRomanPSMT" w:cs="TimesNewRomanPSMT"/>
          <w:color w:val="000000"/>
          <w:sz w:val="24"/>
          <w:szCs w:val="24"/>
        </w:rPr>
        <w:t>(toliau – komisija) – pirkimams organizuoti ir atlikti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perkančiosios organizacijos vadovo įsakymu sudaryta komisija, veikianti pagal vadovo įsakymu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patvirtintą darbo reglamentą.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7. Kitos šiose taisyklėse vartojamos pagrindinės sąvokos apibrėžtos Viešųjų pirkimų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įstatyme.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8. Atliekant viešojo supaprastinto pirkimo procedūras turi būti laikomasi lygiateisiškumo,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nediskriminavimo, abipusio pripažinimo, proporcingumo ir skaidrumo principų bei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konfidencialumo reikalavimų.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9. Pirkimo tikslas – sudaryti pirkimo sutartį, leidžiančią įsigyti perkančiajai organizacijai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reikalingų prekių, paslaugų ar darbų, racionaliai naudojant tam skirtas lėšas.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10. Pirkimas prasideda Viešųjų pirkimų tarnybai gavus perkančiosios organizacijos pateiktą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skelbimą apie pirkimą; atliekant supaprastintą pirkimą, apie kurį neskelbiama, – kai perkančioji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organizacija kreipiasi į tiekėją (-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us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), prašydama pateikti pasiūlymą (-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us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).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11. Pirkimas (pirkimo objekto dalies pirkimas) pasibaigia, kai: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11.1. sudaroma pirkimo sutartis (preliminarioji sutartis) arba nustatomas supaprastinto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projekto konkurso laimėtojas;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11.2. atmetamos visos paraiškos ir pasiūlymai;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11.3. nutraukiamos pirkimo procedūros;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11.4. per nustatytą terminą nepateikiama nė viena paraiška ar pasiūlymas;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11.5. pasibaigia pasiūlymų galiojimo laikas ir pirkimo sutartis nesudaroma dėl priežasčių,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kurios priklauso nuo tiekėjų;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11.6. visi tiekėjai atsiima pasiūlymus ar atsisako sudaryti pirkimo sutartį.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12. Perkančioji organizacija bet kuriuo metu iki pirkimo sutarties sudarymo gali nutraukti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pirkimo procedūras, jei atsirado aplinkybių, kurių nebuvo galima numatyti. Sprendimą dėl pirkimo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procedūrų nutraukimo priima komisija arba pirkimų organizatoriai, priklausomai nuo to, kas atlieka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konkretaus pirkimo procedūras.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13. Perkančioji organizacija, atlikdama supaprastintus pirkimus, privalo vadovautis Viešųjų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pirkimų įstatymo I skyriaus, 24 straipsnio 2 dalies 6, 7, 8, 9, 13, 14, 23 punktų, 3, 5 ir 6 dalių, 27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straipsnio 1 dalies, 28 straipsnio 10 dalies, 40 straipsnio, 41 straipsnio 1 dalies, IV ir V skyrių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reikalavimais (atlikdama mažos vertės pirkimus ir Viešųjų pirkimų įstatymo 85 straipsnio 6 dalyje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nurodytus supaprastintus pirkimus, neprivalo vadovautis Viešųjų pirkimų įstatymo 7 straipsnio 1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dalies, 17 straipsnio 1, 2, 5, 7, 8 dalių, 18 straipsnio 1, 2, 3, 6 dalių, 24 straipsnio 2 dalies 6, 7, 8, 9,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13, 14, 23 punktų, 3 ir 6 dalių, 27 straipsnio 1 dalies, 28 straipsnio 10 dalies, 40 straipsnio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reikalavimais, taip pat atlikdama Viešųjų pirkimų įstatymo 85 straipsnio 6 dalyje nurodytus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supaprastintus pirkimus – ir Viešųjų pirkimų įstatymo 7 straipsnio 3 dalies reikalavimais).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Perkančioji organizacija, atlikdama neskelbiamą pirkimą, kai pateikti pasiūlymą kviečiamas tik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vienas tiekėjas, neprivalo vadovautis Viešųjų pirkimų įstatymo 24 straipsnio 2 dalies 5, 6, 7, 8, 9,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13, 14, 23 punktų, 3, 5 ir 6 dalių reikalavimais, jeigu mano, kad tokia informacija yra nereikalinga.</w:t>
      </w:r>
    </w:p>
    <w:p w:rsidR="00051BF0" w:rsidRDefault="00051BF0" w:rsidP="00B145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B145D9" w:rsidRDefault="00B145D9" w:rsidP="00051BF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II. PIRKIMŲ ORGANIZAVIMAS IR VYKDYMAS</w:t>
      </w:r>
    </w:p>
    <w:p w:rsidR="00051BF0" w:rsidRDefault="00051BF0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14. Pirkimas gali būti pradėtas, jei yra patvirtinta viešojo pirkimo užduotis (2 priedas).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15. Supaprastintus pirkimus vykdo komisija, išskyrus mažos vertės pirkimus, kurių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numatomos sudaryti sutarties vertė neviršija 9 000 eurų (be pridėtinės vertės mokesčio).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16. Mažos vertės pirkimus, kurių numatomos sudaryti sutarties vertė neviršija 9 000 eurų (be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pridėtinės vertės mokesčio), atlieka pirkimų organizatoriai, jei vadovas nenusprendžia kitaip.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17. Komisija ir pirkimų organizatoriai turi teisę kviestis ekspertus.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18. Kiekvienas, komisijos pirmininkas, komisijos pirmininko pavaduotojas, komisijos narys,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pirkimų organizatorius ir ekspertas, gali atlikti pirkimo procedūras tik prieš tai pasirašęs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nešališkumo deklaraciją (3 priedas) ir konfidencialumo pasižadėjimą (4 priedas).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19. Perkančiajai organizacijai ir tiekėjams bendraujant tarpusavyje ir keičiantis informacija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duomenys turi būti perduodami taip, kad būtų užtikrinamas jų vientisumas, išsaugomas pasiūlymų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konfidencialumas. Taip pat būtina užtikrinti, kad perkančioji organizacija su pasiūlymų turiniu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galėtų susipažinti tik pasibaigus nustatytam jų pateikimo terminui. Šis reikalavimas netaikomas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atliekant mažos vertės pirkimus.</w:t>
      </w:r>
    </w:p>
    <w:p w:rsidR="00051BF0" w:rsidRDefault="00051BF0" w:rsidP="00B145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B145D9" w:rsidRDefault="00B145D9" w:rsidP="00051BF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III. TIEKĖJŲ KVALIFIKACIJA</w:t>
      </w:r>
    </w:p>
    <w:p w:rsidR="00051BF0" w:rsidRDefault="00051BF0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20. Parinkdama tiekėją, perkančioji organizacija, vadovaudamasi Viešųjų pirkimų įstatymo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32–38 straipsniuose nustatytais reikalavimais ir atsižvelgdama į Tiekėjų kvalifikacijos vertinimo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metodines rekomendacijas, patvirtintas Viešųjų pirkimų tarnybos direktoriaus 2003 m. spalio 20 d.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įsakymu Nr. 1S-100, įsitikina, ar tiekėjas bus pajėgus įvykdyti pirkimo sutartį.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21. Tiekėjų kvalifikacijos neprivaloma tikrinti, kai: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21.1. jau vykdytame supaprastintame pirkime visi gauti pasiūlymai neatitiko pirkimo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dokumentų reikalavimų arba buvo pasiūlytos per didelės perkančiajai organizacijai nepriimtinos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kainos, o pirkimo sąlygos iš esmės nekeičiamos ir į neskelbiamą pirkimą kviečiami visi pasiūlymus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pateikę tiekėjai, atitinkantys perkančiosios organizacijos nustatytus minimalius kvalifikacijos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reikalavimus;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21.2. dėl techninių priežasčių, meninio kūrinio sukūrimo arba įsigijimo ar dėl objektyvių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aplinkybių, patentų, kitų intelektinės nuosavybės teisių ar kitų išimtinių teisių apsaugos tik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konkretus tiekėjas gali patiekti reikalingas prekes, teikti paslaugas ar atlikti darbus ir kai nėra jokios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kitos alternatyvos;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21.3. kai perkančioji organizacija pagal ankstesnę pirkimo sutartį iš kokio nors tiekėjo pirko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prekių arba paslaugų ir nustatė, kad iš jo tikslinga pirkti papildomai, techniniu požiūriu derinant su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jau turimomis prekėmis ir suteiktomis paslaugomis, ir jeigu ankstesnieji pirkimai buvo efektyvūs, iš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esmės nesikeičia prekių ar paslaugų kainos ir kitos sąlygos, o alternatyvūs pirkimai dėl techninio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nesuderinamumo su ankstesniaisiais būtų nepriimtini, nes perkančiajai organizacijai įsigijus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skirtingų techninių charakteristikų prekių ar paslaugų, ji negalėtų naudotis anksčiau pirktomis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prekėmis ar paslaugomis ar patirtų didelių nuostolių;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21.4. prekių biržoje perkamos kotiruojamos prekės;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21.5. perkami muziejų eksponatai, archyvų ir bibliotekų dokumentai, prenumeruojami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laikraščiai ir/ar žurnalai;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21.6. ypač palankiomis sąlygomis perkama iš bankrutuojančių, likviduojamų,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restruktūrizuojamų ar sustabdžiusių veiklą ūkio subjektų;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21.7. perkamos licencijos naudotis bibliotekų dokumentais ar duomenų (informacinėmis)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bazėmis;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21.8. dėl aplinkybių, kurių nebuvo galima numatyti, paaiškėja, kad yra reikalingi papildomi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darbai arba paslaugos, kurie nebuvo įrašyti į sudarytą pirkimo sutartį, tačiau be kurių negalima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užbaigti pirkimo sutarties vykdymo;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21.9. perkamos ekspertų komisijų, komitetų, tarybų, kurių sudarymo tvarką nustato Lietuvos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Respublikos įstatymai, narių teikiamos nematerialaus pobūdžio (intelektinės) paslaugos;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21.10. perkamos literatūros, mokslo ir meno kūrinių autorių, atlikėjų ar jų kolektyvo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paslaugos, taip pat mokslo, kultūros ir meno sričių projektų vertinimo paslaugos;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21.11. perkama apklausos būdu;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21.12. numatomos sudaryti pirkimo sutarties vertė yra mažesnė kaip 14 500 eurų (be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pridėtinės vertės mokesčio).</w:t>
      </w:r>
    </w:p>
    <w:p w:rsidR="00051BF0" w:rsidRDefault="00051BF0" w:rsidP="00B145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B145D9" w:rsidRDefault="00B145D9" w:rsidP="00051BF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IV. TECHNINĖ SPECIFIKACIJA</w:t>
      </w:r>
    </w:p>
    <w:p w:rsidR="00051BF0" w:rsidRDefault="00051BF0" w:rsidP="00051BF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22. Perkančioji organizacija, atlikdama supaprastintus viešuosius pirkimus (išskyrus mažos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vertės pirkimus), techninę specifikaciją rengia vadovaudamasi Viešųjų pirkimų įstatymo 25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straipsnyje nustatytais reikalavimais. Perkančioji organizacija, atlikdama mažos vertės pirkimus,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gali nesivadovauti Viešųjų pirkimų įstatymo 25 straipsnyje nustatytais reikalavimais, tačiau bet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kuriuo atveju ji turi užtikrinti Viešųjų pirkimų įstatymo 3 straipsnyje nurodytų principų laikymąsi.</w:t>
      </w:r>
    </w:p>
    <w:p w:rsidR="00051BF0" w:rsidRDefault="00051BF0" w:rsidP="00B145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B145D9" w:rsidRDefault="00B145D9" w:rsidP="00051BF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V. VOKŲ SU PASIŪLYMAIS ATPLĖŠIMO (SUSIPAŽINIMO SU ELEKTRONINIAIS</w:t>
      </w:r>
    </w:p>
    <w:p w:rsidR="00B145D9" w:rsidRDefault="00B145D9" w:rsidP="00051BF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PASIŪLYMAIS) PROCEDŪRA</w:t>
      </w:r>
    </w:p>
    <w:p w:rsidR="00051BF0" w:rsidRDefault="00051BF0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23. Visus gautus vokus su pasiūlymais, išskyrus elektroninėmis priemonėmis gautus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pasiūlymus, registruoja perkančiosios organizacijos nuolatinės viešųjų pirkimų komisijos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sekretorius.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24. Ant gauto voko su pasiūlymu, išskyrus mažos vertės pirkimus, užrašomas: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24.1. konkrečiam pirkimui gauto voko eilės numeris;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24.2. voko su pasiūlymu gavimo diena, valanda ir minutė.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25. Vokai su pasiūlymais, kai pirkimą atlieka komisija, atplėšiami komisijos posėdyje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vykstančioje vokų su pasiūlymais atplėšimo procedūroje. Vokų su pasiūlymais atplėšimo procedūra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vyksta pirkimo dokumentuose nurodytoje vietoje, nurodytą dieną, valandą ir minutę. Vokų su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pasiūlymais atplėšimo procedūros diena ir valanda turi sutapti su pasiūlymų pateikimo termino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pabaiga. Pradinis susipažinimas su elektroninėmis priemonėmis gautais pasiūlymais pagal šias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taisykles yra prilyginamas vokų atplėšimui.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26. Tuo atveju, kai prisijungimas prie elektroninių prietaisų nepavyksta dėl elektros tiekimo,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interneto ryšio sutrikimų, kompiuterio gedimų ar kitų objektyvių aplinkybių, ir elektroninėmis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priemonėmis pateiktas pasiūlymas lieka neatidarytas ar nespėjama paskelbti reikalaujamos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informacijos, bandymas prisijungti yra fiksuojamas komisijos posėdžio protokole, o susipažinimas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su šiais pasiūlymais atidedamas iki problemos išsprendimo (jei problema yra ilgalaikė, posėdis gali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būti atidėtas ir kitai dienai). Išsprendus problemą dėl prisijungimo prie elektroninių prietaisų, vokų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su pasiūlymais atplėšimo posėdis tęsiamas.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27. Vokus atplėšia vienas iš komisijos narių.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28. Atplėšus voką, pasiūlymo paskutinio lapo antrojoje pusėje pasirašo posėdyje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dalyvaujantys komisijos nariai. Ši nuostata netaikoma elektroninėmis priemonėmis gautiems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pasiūlymams ar perkant apklausos būdu.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29. Vokų su pasiūlymais atplėšimo metu skelbiama: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29.1. dalyvio pavadinimas;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29.2. pasiūlyme nurodyta pirkimo, o jei pirkimas skaidomas į dalis, tai kiekvienos pirkimo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dalies kaina;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29.3. pranešama, ar yra pateiktas pasiūlymo galiojimo užtikrinimo dokumentas (jei jo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reikalaujama);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29.4. jei pirkimas atliekamas nenaudojant elektroninių priemonių – ar pateiktas pasiūlymas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yra susiūtas, sunumeruotas ir paskutiniojo lapo antroje pusėje patvirtintas tiekėjo ar jo įgalioto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asmens parašu, išskyrus mažos vertės pirkimus;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29.5. jei pirkimas atliekamas nenaudojant elektroninių priemonių – ar nurodytas įgalioto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asmens vardas, pavardė, pareigos ir pasiūlymą sudarančių lapų skaičius, išskyrus mažos vertės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pirkimus.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30. Jeigu perkančioji organizacija pasiūlymus vertina pagal ekonomiškai naudingiausio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pasiūlymo vertinimo kriterijų, vokai su pasiūlymais, išskyrus mažos vertės pirkimus, turi būti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atplėšiami dviejuose komisijos posėdžiuose. Pirmame posėdyje atplėšiami tik tie vokai, kuriuose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yra pateikti techniniai pasiūlymo duomenys ir kita informacija bei dokumentai, antrame posėdyje –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vokai, kuriuose nurodytos kainos. Antras posėdis gali įvykti tik tada, kai perkančioji organizacija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patikrina, ar dalyvių kvalifikacija ir pateiktų pasiūlymų techniniai duomenys atitinka pirkimo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dokumentuose keliamus reikalavimus, ir pagal pirkimo dokumentuose nustatytus reikalavimus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įvertina pasiūlymų techninius duomenis, o šių taisyklių nustatytais atvejais – ir dalyvių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kvalifikaciją. Apie šio patikrinimo ir įvertinimo rezultatus perkančioji organizacija privalo raštu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pranešti visiems dalyviams, kartu nurodyti antro vokų su pasiūlymais atplėšimo posėdžio laiką ir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vietą. Jeigu perkančioji organizacija, patikrinusi ir įvertinusi pirmame voke tiekėjo pateiktus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duomenis, atmeta jo pasiūlymą, neatplėštas vokas su pasiūlyta kaina saugomas kartu su kitais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dalyvio pateiktais dokumentais Viešųjų pirkimų įstatymo 21 straipsnyje nustatyta tvarka.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31. Vokų su pasiūlymais atplėšimo metu, kai pasiūlymų vertinimo kriterijus yra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ekonomiškai naudingiausias pasiūlymas, skelbiama: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31.1. atplėšiant vokus, kuriuose yra techniniai pasiūlymo duomenys: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31.1.1. dalyvio pavadinimas;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31.1.2. pagrindinės techninės pasiūlymo charakteristikos;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31.1.3. ar yra pateiktas pasiūlymo galiojimo užtikrinimo dokumentas (jei jo reikalaujama);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31.1.4. jei pirkimas atliekamas nenaudojant elektroninių priemonių – ar pateiktas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pasiūlymas yra susiūtas, sunumeruotas ir paskutiniojo lapo antroje pusėje patvirtintas tiekėjo ar jo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įgalioto asmens parašu, išskyrus mažos vertės pirkimus;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31.1.5. jei pirkimas atliekamas nenaudojant elektroninių priemonių – ar nurodytas įgalioto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asmens vardas, pavardė, pareigos ir pasiūlymą sudarančių lapų skaičius, išskyrus mažos vertės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pirkimus;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31.2. atplėšiant vokus su pasiūlymais, kuriuose yra nurodytos kainos, skelbiamas dalyvio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pavadinimas, pasiūlymo kaina, o jei pirkimas skaidomas į dalis, tai kiekvienos pirkimo dalies kaina.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32. Tuo atveju, kai pasiūlymo kaina, išreikšta skaičiais, neatitinka kainos, nurodytos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žodžiais, teisinga laikoma kaina, nurodyta žodžiais.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33. Vokų su pasiūlymais atplėšimo, pasiūlymų nagrinėjimo, palyginimo ir vertinimo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procedūras komisija ir pirkimų organizatoriai atlieka pasiūlymus pateikusiems tiekėjams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nedalyvaujant.</w:t>
      </w:r>
    </w:p>
    <w:p w:rsidR="00051BF0" w:rsidRDefault="00051BF0" w:rsidP="00B145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B145D9" w:rsidRDefault="00B145D9" w:rsidP="00051BF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VI. PASIŪLYMŲ VERTINIMAS IR PALYGINIMAS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34. Perkančioji organizacija gali prašyti, kad dalyviai paaiškintų savo pasiūlymus, tačiau ji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negali prašyti, siūlyti arba leisti pakeisti pasiūlymo esmės – pakeisti kainą arba padaryti kitų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pakeitimų, dėl kurių pirkimo dokumentų reikalavimų neatitinkantis pasiūlymas taptų atitinkantis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pirkimo dokumentų reikalavimus. Perkančioji organizacija, pasiūlymų vertinimo metu radusi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pasiūlyme nurodytos kainos apskaičiavimo klaidų, privalo paprašyti dalyvių per jos nurodytą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terminą ištaisyti pasiūlyme pastebėtas aritmetines klaidas, nekeičiant vokų su pasiūlymais atplėšimo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posėdžio metu paskelbtos kainos. Taisydamas pasiūlyme nurodytas aritmetines klaidas, dalyvis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neturi teisės atsisakyti kainos sudedamųjų dalių arba papildyti kainą naujomis dalimis. Tuo atveju,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jei perkančioji organizacija derasi su visais pasiūlymus pateikusiais dalyviais dėl kainos ir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pasiūlymo sąlygų, negalima keisti suderėto rezultato, užfiksuoto derybų protokoluose ar po derybų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pateiktuose galutiniuose pasiūlymuose.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35. Perkančioji organizacija pasiūlymą turi atmesti, jeigu: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35.1. pasiūlymą pateikęs dalyvis neatitinka pirkimo dokumentuose nustatytų minimalių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kvalifikacijos reikalavimų arba perkančiosios organizacijos prašymu nepatikslino pateiktų netikslių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ar neišsamių duomenų apie savo kvalifikaciją;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35.2. pasiūlymas neatitinka pirkimo dokumentuose nustatytų reikalavimų;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35.3. dalyvis per perkančiosios organizacijos nurodytą terminą neištaiso aritmetinių klaidų ir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(ar) nepaaiškina pasiūlymo;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35.4. visų dalyvių, kurių pasiūlymai neatmesti dėl kitų priežasčių, buvo pasiūlytos per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didelės, perkančiajai organizacijai nepriimtinos kainos;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35.5. dalyvis per jos nustatytą terminą, kaip nurodyta Viešųjų pirkimų įstatymo 28 straipsnio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10 dalyje, nepatikslino, nepapildė ar nepateikė pirkimo dokumentuose nurodytų kartu su pasiūlymu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teikiamų dokumentų: įgaliojimo asmeniui pasirašyti pasiūlymą, jungtinės veiklos sutarties,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pasiūlymo galiojimo užtikrinimą patvirtinančio dokumento;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35.6. pateiktame pasiūlyme nurodyta kaina yra neįprastai maža ir perkančiajai organizacijai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pareikalavus dalyvis nepateikia tinkamų neįprastai mažos kainos (derybų atveju – galutinės kainos)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pagrįstumo įrodymų.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36. Perkančioji organizacija pasiūlymus vertina remdamasi vienu iš šių kriterijų: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36.1. ekonomiškai naudingiausio pasiūlymo. Ekonomiškai naudingiausias pasiūlymas</w:t>
      </w:r>
    </w:p>
    <w:p w:rsidR="00B145D9" w:rsidRDefault="00B145D9" w:rsidP="00D655E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išrenkamas pagal perkančiosios organizacijos nustatytus, su pirkimo objektu susijusius kriterijus.</w:t>
      </w:r>
    </w:p>
    <w:p w:rsidR="00B145D9" w:rsidRDefault="00B145D9" w:rsidP="00D655E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Tokie kriterijai, be kainos, paprastai yra kokybės, techninių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privalumų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estetinių ir funkcinių</w:t>
      </w:r>
    </w:p>
    <w:p w:rsidR="00B145D9" w:rsidRDefault="00B145D9" w:rsidP="00D655E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charakteristikų, aplinkosaugos charakteristikų, eksploatavimo išlaidų, veiksmingumo, garantinio</w:t>
      </w:r>
    </w:p>
    <w:p w:rsidR="00B145D9" w:rsidRDefault="00B145D9" w:rsidP="00D655E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aptarnavimo ir techninės pagalbos, pristatymo datos, pristatymo laiko arba užbaigimo laiko</w:t>
      </w:r>
    </w:p>
    <w:p w:rsidR="00B145D9" w:rsidRDefault="00B145D9" w:rsidP="00D655E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kriterijai. Tais atvejais, kai pirkimo sutarties įvykdymo kokybė priklauso nuo už pirkimo sutarties</w:t>
      </w:r>
    </w:p>
    <w:p w:rsidR="00B145D9" w:rsidRDefault="00B145D9" w:rsidP="00D655E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įvykdymą atsakingų darbuotojų kompetencijos, išrenkant ekonomiškai naudingiausią pasiūlymą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taip pat gali būti vertinama darbuotojų kvalifikacija ir patirtis;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36.2. mažiausios kainos;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36.3. vykdant projekto konkursą ar perkant meno, kultūros paslaugas, pateikti pasiūlymai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gali būti vertinami pagal perkančiosios organizacijos nustatytus, su pirkimo objektu susijusius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kriterijus, kurie nebūtinai turi remtis mažiausia kaina ar ekonomiškai naudingiausio pasiūlymo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vertinimo kriterijumi.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37. Perkančioji organizacija, norėdama priimti sprendimą sudaryti pirkimo sutartį, turi pagal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pirkimo dokumentuose nustatytus vertinimo kriterijus ir tvarką nedelsdama įvertinti pateiktus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dalyvių pasiūlymus, Viešųjų pirkimų įstatymo 32 straipsnio 8 dalyje nustatytu atveju patikrinti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dalyvio, kurio pasiūlymas pagal vertinimo rezultatus gali būti pripažintas laimėjusiu, atitiktį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minimaliems kvalifikaciniams reikalavimams, nustatyti pasiūlymų eilę (išskyrus atvejus, kai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pasiūlymą pateikti kviečiamas tik vienas tiekėjas arba pasiūlymą pateikia tik vienas dalyvis) ir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laimėjusį pasiūlymą. Pasiūlymų eilė nustatoma ekonominio naudingumo mažėjimo arba kainų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didėjimo tvarka. Tais atvejais, kai taikomas ekonomiškai naudingiausio pasiūlymo vertinimo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kriterijus ir kelių dalyvių pasiūlymų ekonominis naudingumas yra vienodas arba kai pasiūlymų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vertinimo kriterijus yra pasiūlyta mažiausia kaina ir keli pasiūlymai pateikiami vienodomis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kainomis, sudarant pasiūlymų eilę pirmesnis į šią eilę įrašomas dalyvis, kurio vokas su pasiūlymais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įregistruotas ar pasiūlymas elektroninėmis priemonėmis pateiktas anksčiausiai.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38. Perkančioji organizacija suinteresuotiems kandidatams ir suinteresuotiems dalyviams,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išskyrus atvejus, kai supaprastinto pirkimo sutarties vertė yra mažesnė kaip </w:t>
      </w:r>
      <w:r w:rsidR="00AB2425">
        <w:rPr>
          <w:rFonts w:ascii="TimesNewRomanPSMT" w:hAnsi="TimesNewRomanPSMT" w:cs="TimesNewRomanPSMT"/>
          <w:color w:val="000000"/>
          <w:sz w:val="24"/>
          <w:szCs w:val="24"/>
        </w:rPr>
        <w:t>3000 EUR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(be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pridėtinės vertės mokesčio), nedelsdama (ne vėliau kaip per 5 darbo dienas) raštu praneša apie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priimtą sprendimą sudaryti pirkimo sutartį ar preliminariąją sutartį arba sprendimą dėl leidimo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dalyvauti dinaminėje pirkimo sistemoje, pateikia Viešųjų pirkimų įstatymo 41 straipsnio 2 dalyje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nurodytos atitinkamos informacijos, kuri dar nebuvo pateikta pirkimo procedūros metu, santrauką ir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nurodo nustatytą pasiūlymų eilę, laimėjusį pasiūlymą, tikslų atidėjimo terminą. Perkančioji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organizacija taip pat turi nurodyti priežastis, dėl kurių buvo priimtas sprendimas nesudaryti pirkimo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sutarties ar preliminariosios sutarties, pradėti pirkimą ar dinaminę pirkimų sistemą iš naujo.</w:t>
      </w:r>
    </w:p>
    <w:p w:rsidR="00051BF0" w:rsidRDefault="00051BF0" w:rsidP="00B145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B145D9" w:rsidRDefault="00B145D9" w:rsidP="00051BF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VII. PIRKIMŲ BŪDAI</w:t>
      </w:r>
    </w:p>
    <w:p w:rsidR="00051BF0" w:rsidRDefault="00051BF0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39. Pirkimo būdą, o jei neskelbiama apie pirkimą, tai ir tiekėjus, kurie bus kviečiami pateikti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pasiūlymus (-ą), nustato komisija ar pirkimų organizatoriai, priklausomai nuo to, kas atlieka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pirkimą. Supaprastintų pirkimų būdai: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39.1. supaprastintas atviras konkursas;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39.2. uždaras konkursas;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39.3. apklausa.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40. Perkančioji organizacija supaprastintus viešuosius pirkimus gali atlikti taikydama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dinaminę pirkimo sistemą ar elektroninį aukcioną, skelbti supaprastintą projekto konkursą, taip pat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sudaryti preliminariąją sutartį.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41. Pirkimas supaprastinto atviro konkurso būdu gali būti atliekamas visais atvejais.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42. Pirkimas uždaro konkurso būdu gali būti atliekamas, kai tenkinamos abi šios sąlygos: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42.1. neskelbiama apie supaprastintą pirkimą;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42.2. pirkimas neatitinka mažos vertės pirkimų sąvokos.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43. Prekės, paslaugos ir darbai perkami apklausos būdu, kai pirkimas atitinka mažos vertės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pirkimų sąvoką.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44. Perkančioji organizacija apie supaprastintą viešąjį pirkimą gali neskelbti, esant bent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vienai šių taisyklių 45–49 punktuose nurodytai sąlygai.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45. Neskelbiant apie pirkimą gali būti perkamos prekės, paslaugos ar darbai, kai: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45.1. pirkimas, apie kurį buvo skelbta, neįvyko, nes nebuvo gauta paraiškų ar pasiūlymų;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45.2. atliekant pirkimą, apie kurį buvo skelbta, visi gauti pasiūlymai neatitiko pirkimo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dokumentų reikalavimų arba buvo pasiūlytos per didelės, perkančiajai organizacijai nepriimtinos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kainos, o pirkimo sąlygos iš esmės nekeičiamos ir į neskelbiamą pirkimą kviečiami visi pasiūlymus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pateikę tiekėjai, atitinkantys perkančiosios organizacijos nustatytus minimalius kvalifikacijos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reikalavimus;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45.3. dėl įvykių, kurių perkančioji organizacija negalėjo iš anksto numatyti, būtina skubiai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įsigyti reikalingų prekių, paslaugų ar darbų. Aplinkybės, kuriomis grindžiama ypatinga skuba,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negali priklausyti nuo perkančiosios organizacijos;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45.4. atliekami mažos vertės prekių ir (ar) paslaugų pirkimai, o numatomos sudaryti pirkimo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sutarties vertė yra mažesnė kaip 58 000 eurų (be pridėtinės vertės mokesčio), o darbų pirkimo vertė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mažesnė kaip 145 000 eurų (be pridėtinės vertės mokesčio);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45.5. atliekami mažos vertės darbų pirkimai, ir perkančioji organizacija žino tiekėjus, kurie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vykdo su pirkimo objektu susijusią veiklą. Jei tiekėjai, kuriuos būtų galima apklausti, yra nežinomi,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– apie mažos vertės darbų pirkimą skelbiama Viešųjų pirkimų įstatymo nustatyta tvarka;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45.6. dėl techninių priežasčių, meninio kūrinio sukūrimo arba įsigijimo ar dėl objektyvių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aplinkybių, patentų, kitų intelektinės nuosavybės teisių ar kitų išimtinių teisių apsaugos tik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konkretus tiekėjas gali patiekti reikalingas prekes, teikti paslaugas ar atlikti darbus ir kai nėra jokios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kitos alternatyvos.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46. Neskelbiant apie pirkimą gali būti perkamos prekės ir paslaugos: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46.1. kai perkančioji organizacija pagal ankstesnę pirkimo sutartį iš tam tikro tiekėjo pirko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prekių arba paslaugų ir nustatė, kad iš jo tikslinga pirkti papildomai, techniniu požiūriu derinant su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jau turimomis prekėmis ir suteiktomis paslaugomis, ir jeigu ankstesnieji pirkimai buvo efektyvūs, iš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esmės nesikeičia prekių ar paslaugų kainos ir kitos sąlygos, o alternatyvūs pirkimai dėl techninio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nesuderinamumo su ankstesniaisiais būtų nepriimtini, nes perkančiajai organizacijai įsigijus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skirtingų techninių charakteristikų prekių ar paslaugų, ji negalėtų naudotis anksčiau pirktomis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prekėmis ar paslaugomis ar patirtų didelių nuostolių. Jeigu papildomai perkamų prekių ar paslaugų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kaina viršija 30 procentų ankstesnės pirkimų kainos, turi būti atliekama ekspertizė dėl papildomai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perkamų prekių ar paslaugų techninių charakteristikų suderinamumo;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46.2. prekės ir paslaugos yra perkamos naudojant reprezentacinėms išlaidoms skirtas lėšas.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47. Neskelbiant apie pirkimą taip pat gali būti perkamos prekės, kai: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47.1. perkamos prekės gaminamos tik mokslo, eksperimentavimo, studijų ar techninio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tobulinimo tikslais, nesiekiant gauti pelno arba padengti mokslo ar tobulinimo išlaidų;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47.2. prekių biržoje perkamos kotiruojamos prekės;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47.3. perkami muziejų eksponatai, archyvų ir bibliotekų dokumentai, prenumeruojami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laikraščiai ir žurnalai;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47.4. ypač palankiomis sąlygomis perkama iš bankrutuojančių, likviduojamų ar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restruktūrizuojamų ūkio subjektų;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47.5. prekės perkamos iš valstybės rezervo.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48. Neskelbiant apie pirkimą taip pat gali būti perkamos paslaugos, kai: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48.1. perkamos licencijos naudotis bibliotekų dokumentais ar duomenų (informacinėmis)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bazėmis;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48.2. perkamos perkančiosios organizacijos valstybės tarnautojų ir pagal darbo sutartį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dirbančių darbuotojų mokymo paslaugos;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48.3. perkamos literatūros, mokslo ir meno kūrinių autorių, atlikėjų ar jų kolektyvo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paslaugos, taip pat mokslo, kultūros ir meno sričių projektų vertinimo ir pretendentų gauti teisės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aktų nustatyta tvarka įsteigtas premijas veiklos šiose srityse vertinimo paslaugos;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48.4. perkamos ekspertų komisijų, komitetų, tarybų, kurių sudarymo tvarką nustato Lietuvos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Respublikos įstatymai, narių teikiamos nematerialaus pobūdžio (intelektinės) paslaugos;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48.5. perkamos mokslo ir studijų institucijų veiklos išorinio vertinimo, mokslo, studijų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programų, meninės veiklos, taip pat šių institucijų paraiškų, dokumentų, reikalingų leidimui vykdyti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studijas ir su studijomis susijusią veiklą gauti, ekspertų vertinimo paslaugos.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49. Neskelbiant apie pirkimą taip pat gali būti perkamos paslaugos ir darbai, kai: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49.1. dėl aplinkybių, kurių nebuvo galima numatyti, paaiškėja, kad reikia papildomų darbų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arba paslaugų, neįrašytų į sudarytą pirkimo sutartį, tačiau be kurių negalima užbaigti pirkimo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sutarties vykdymo. Tokia pirkimo sutartis gali būti sudaroma tik su tuo tiekėju, su kuriuo buvo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sudaryta pradinė pirkimo sutartis, o jos ir visų kitų papildomai sudarytų pirkimo sutarčių kaina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neturi viršyti 30 procentų pradinės pirkimo sutarties vertės;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49.2. perkant iš esamo tiekėjo naujas paslaugas ar darbus, tokius pat, kokie buvo pirkti pagal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ankstesnę pirkimo sutartį, su sąlyga, kad ankstesnioji pirkimo sutartis buvo sudaryta skelbiant apie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pirkimą ir kurį skelbiant buvo atsižvelgta į tokių papildomų pirkimų vertę, galimybė pirkti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papildomai buvo nurodyta pirkimo skelbime, o visi minimi pirkimai skirti tam pačiam projektui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vykdyti. Papildomų pirkimų metu sudaromų pirkimo sutarčių trukmė negali būti ilgesnė kaip 3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metai skaičiuojant nuo pradinės pirkimo sutarties sudarymo momento.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50. Atlikdama supaprastintą neskelbiamą pirkimą ir priėmusi sprendimą sudaryti pirkimo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sutartį, perkančioji organizacija Viešųjų pirkimų įstatymo nustatyta tvarka gali paskelbti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informacinį pranešimą, o kai atliekamas Viešųjų pirkimų įstatymo 2 priedėlio B paslaugų sąraše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nurodytų paslaugų pirkimas ir kai pirkimo vertė yra ne mažesnė, negu nustatyta tarptautinio pirkimo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vertės riba, – pranešimą dėl savanoriško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ex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ante </w:t>
      </w:r>
      <w:r>
        <w:rPr>
          <w:rFonts w:ascii="TimesNewRomanPSMT" w:hAnsi="TimesNewRomanPSMT" w:cs="TimesNewRomanPSMT"/>
          <w:color w:val="000000"/>
          <w:sz w:val="24"/>
          <w:szCs w:val="24"/>
        </w:rPr>
        <w:t>skaidrumo.</w:t>
      </w:r>
    </w:p>
    <w:p w:rsidR="00051BF0" w:rsidRDefault="00051BF0" w:rsidP="00B145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B145D9" w:rsidRDefault="00B145D9" w:rsidP="00051BF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VIII. SUPAPRASTINTAS ATVIRAS KONKURSAS</w:t>
      </w:r>
    </w:p>
    <w:p w:rsidR="00051BF0" w:rsidRDefault="00051BF0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51. Supaprastintas atviras konkursas vykdomas šiais etapais: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51.1. skelbiama apie pirkimą (Sk-1 tipinė forma). Perkančioji organizacija skelbimuose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esančios informacijos vėliau papildomai gali neteikti;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51.2. kartu su skelbimu apie supaprastintą pirkimą skelbiami pirkimo dokumentai;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51.3. priimami ir registruojami vokai su pasiūlymais, išskyrus Centrinės viešųjų pirkimų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informacinės sistemos priemonėmis gautus elektroninius pasiūlymus;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51.4. atliekama vokų su pasiūlymais atplėšimo (susipažinimo su elektroniniais pasiūlymais)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procedūra;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51.5. komisija priima sprendimą dėl kiekvieno dalyvio kvalifikacijos duomenų ir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kiekvienam iš jų nedelsdama, bet ne vėliau kaip per 3 darbo dienas, raštu praneša apie šio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patikrinimo rezultatus, pagrįsdama priimtus sprendimus (jei tikrinama dalyvių kvalifikacija);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51.6. komisija priima sprendimą dėl kiekvieno neatmesto pasiūlymo atitikties pirkimo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dokumentų reikalavimams;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51.7. komisija nustato pasiūlymų eilę (-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es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) ir laimėjusį (-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ius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) pasiūlymą (-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us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);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51.8. komisija priimama sprendimą sudaryti pirkimo sutartį (-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is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);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51.9. suinteresuotiems dalyviams, išskyrus atvejus, kai supaprastinto pirkimo sutarties vertė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yra mažesnė kaip 3 000 eurų (be pridėtinės vertės mokesčio), nedelsiant (ne vėliau kaip per 5 darbo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dienas) raštu pranešama apie priimtą sprendimą sudaryti pirkimo sutartį ar preliminariąją sutartį,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pateikiama Viešųjų pirkimų įstatymo 41 straipsnio 2 dalyje nurodytos atitinkamos informacijos,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kuri dar nebuvo pateikta pirkimo procedūros metu, santrauka ir nurodoma nustatyta pasiūlymų eilė,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laimėjęs pasiūlymas, tikslus atidėjimo terminas;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51.10. sudaroma pirkimo sutartis.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52. Perkančioji organizacija privalo paskelbti apie kiekvieną pirkimą, atliekamą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supaprastinto atviro konkurso būdu. Skelbimus apie supaprastintus pirkimus (Sk-1 forma)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perkančioji organizacija privalo pateikti Viešųjų pirkimų tarnybai.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53. Perkančioji organizacija, skelbdama apie supaprastintą pirkimą, privalo nustatyti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pakankamą pasiūlymų pateikimo terminą, kuris negali būti trumpesnis kaip 7 darbo dienos nuo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skelbimo apie pirkimą paskelbimo Centrinėje viešųjų pirkimų informacinėje sistemoje dienos.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54. Pirkimo dokumentuose turi būti: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54.1. tiekėjų kvalifikacijos reikalavimai, tarp jų ir reikalavimai atskiriems bendrą pasiūlymą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pateikiantiems tiekėjams, jei bus tikrinama tiekėjų kvalifikacija;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54.2. tiekėjų kvalifikaciją patvirtinančių dokumentų sąrašas ir informacija, kad Viešųjų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pirkimų įstatymo 32 straipsnio 8 dalyje nurodytu atveju turi būti pateikiama pirkimo dokumentuose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nurodytų minimalių kvalifikacinių reikalavimų atitikties deklaracija, jei bus tikrinama tiekėjų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kvalifikacija;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54.3. prekių, paslaugų ar darbų pavadinimas, kiekis (apimtis), su prekėmis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teiktinų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paslaugų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pobūdis, prekių tiekimo, paslaugų teikimo ar darbų atlikimo terminai;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54.4. techninė specifikacija;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54.5. pasiūlymų vertinimo kriterijai ir sąlygos;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54.6. perkančiosios organizacijos siūlomos šalims pasirašyti pirkimo sutarties sąlygos pagal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Viešųjų pirkimų įstatymo 18 straipsnio 6 dalies reikalavimus, taip pat pirkimo sutarties projektas,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jeigu jis yra parengtas;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54.7. pasiūlymų galiojimo užtikrinimo, jei reikalaujama, ir pirkimo sutarties įvykdymo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užtikrinimo reikalavimai;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54.8. pasiūlymų pateikimo terminas, vieta ir būdas, įskaitant informaciją, ar pasiūlymas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pateikiamas elektroninėmis priemonėmis. Elektroninėmis priemonėmis teikiami pasiūlymai privalo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būti pasirašyti saugiu elektroniniu parašu, atitinkančiu teisės aktų reikalavimus;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54.9. informacija apie atidėjimo termino taikymą, ginčų nagrinėjimo tvarką;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54.10. energijos vartojimo efektyvumo ir aplinkos apsaugos reikalavimai ir (ar) kriterijai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Lietuvos Respublikos Vyriausybės ar jos įgaliotos institucijos nustatytais atvejais ir tvarka;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54.11. reikalavimas, kad dalyvis savo pasiūlyme nurodytų, kokius subrangovus, subtiekėjus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ar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subteikėjus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jis ketina pasitelkti, ir gali būti reikalaujama, kad dalyvis savo pasiūlyme nurodytų,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kokiai pirkimo daliai jis ketina pasitelkti subrangovus, subtiekėjus ar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subteikėjus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 Jeigu darbų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pirkimo sutarčiai vykdyti pasitelkiami subrangovai, pagrindinius darbus, kuriuos nustato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perkančioji organizacija, privalo atlikti tiekėjas. Toks nurodymas nekeičia pagrindinio tiekėjo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atsakomybės dėl numatomos sudaryti pirkimo sutarties įvykdymo.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55. Pirkimo dokumentuose gali būti: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55.1. pasiūlymų rengimo reikalavimai;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55.2. informacija, ar leidžiama pateikti alternatyvius pasiūlymus, šių pasiūlymų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reikalavimai;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55.3. informacija, ar leidžiama pateikti pasiūlymus parduoti tik dalį prekių, darbų ar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paslaugų, šios dalies (dalių) apibūdinimas. Jeigu pirkimo dokumentuose nenurodyta, kelioms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pirkimo objekto dalims tas pats tiekėjas gali teikti pasiūlymus, laikoma, kad tas pats tiekėjas gali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teikti pasiūlymus visoms pirkimo dalims. Perkančioji organizacija, skaidydama pirkimo objektą į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dalis, turi užtikrinti konkurenciją ir nediskriminuoti tiekėjų;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55.4. informacija, kaip turi būti apskaičiuota ir išreikšta pasiūlymuose nurodoma kaina. Į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kainą turi būti įskaityti visi mokesčiai;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55.5. būdai, kuriais tiekėjai gali prašyti pirkimo dokumentų paaiškinimų, taip pat būdai,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kuriais perkančioji organizacija savo iniciatyva gali paaiškinti (patikslinti) pirkimo dokumentus;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55.6. data, iki kada turi galioti pasiūlymas, arba laikotarpis, kurį turi galioti pasiūlymas;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55.7. vokų su pasiūlymais atplėšimo arba susipažinimo su elektroniniais pasiūlymais vieta,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data, valanda ir minutė;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55.8. vokų su pasiūlymais atplėšimo arba susipažinimo su elektroniniais pasiūlymais ir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pasiūlymų nagrinėjimo procedūros;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55.9. informacija, kad pasiūlymuose nurodytos kainos bus vertinamos eurais. Jeigu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pasiūlymuose kainos nurodytos užsienio valiuta, jos bus perskaičiuojamos eurais pagal Europos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centrinio banko skelbiamą orientacinį euro ir užsienio valiutų santykį, o tais atvejais, kai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orientacinio euro ir užsienio valiutų santykio Europos centrinis bankas neskelbia, - pagal Lietuvos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banko nustatomą ir skelbiamą orientacinį euro ir užsienio valiutų santykį paskutinę pasiūlymų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pateikimo termino dieną;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55.10. perkančiosios organizacijos darbuotojų arba komisijos narių (vieno ar kelių), kurie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įgalioti palaikyti tiesioginį ryšį su tiekėjais ir gauti iš jų (ne tarpininkų) pranešimus, susijusius su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pirkimų procedūromis, vardai, pavardės, adresai, telefonų ir faksų numeriai;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55.11. kiti Viešųjų pirkimų tarnybos pagal Viešųjų pirkimų įstatymą ir kitus viešuosius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pirkimus reglamentuojančius teisės aktus nustatyti reikalavimai;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55.12. informacija apie numatomą skelbti pranešimą dėl savanoriško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ex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ante </w:t>
      </w:r>
      <w:r>
        <w:rPr>
          <w:rFonts w:ascii="TimesNewRomanPSMT" w:hAnsi="TimesNewRomanPSMT" w:cs="TimesNewRomanPSMT"/>
          <w:color w:val="000000"/>
          <w:sz w:val="24"/>
          <w:szCs w:val="24"/>
        </w:rPr>
        <w:t>skaidrumo.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56. Nepažeisdama viešųjų pirkimų principų komisija turi teisę derėtis dėl pasiūlymų kainos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(kai taikomas mažiausios kainos pasiūlymų vertinimo kriterijus) ar dėl pasiūlymų kainos ir galutinių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techninių duomenų (kai taikomas ekonomiškai naudingiausio pasiūlymo vertinimo kriterijus) su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dalyviais, kurie atitinka keliamus minimalius kvalifikacijos reikalavimus (kai tikrinama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kvalifikacija) ir kurių pasiūlymai atitinka keliamus reikalavimus. Derybos turi būti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protokoluojamos. Derybų protokolą pasirašo komisijos pirmininkas ir dalyvio, su kuriuo buvo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derėtasi, įgaliotas atstovas. Po derybų procedūros pasiūlymai, kuriuose nurodytos galutinės dalyvių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siūlomos kainos, taip pat galutiniai techniniai duomenys, kurie vertinami pagal ekonomiškai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naudingiausio pasiūlymo vertinimo kriterijus, turi būti pateikiami užklijuotuose vokuose, išskyrus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atvejus, jei derybos buvo vykdomos tik su vieninteliu dalyviu.</w:t>
      </w:r>
    </w:p>
    <w:p w:rsidR="00051BF0" w:rsidRDefault="00051BF0" w:rsidP="00B145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B145D9" w:rsidRDefault="00B145D9" w:rsidP="00051BF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IX. UŽDARAS KONKURSAS</w:t>
      </w:r>
    </w:p>
    <w:p w:rsidR="00051BF0" w:rsidRDefault="00051BF0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57. Uždaras konkursas atliekamas raštu.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58. Perkant uždaro konkurso būdu tiekėjai (-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) savo pasiūlymus privalo pateikti raštu.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59. Pirkimus uždaro konkurso būdu atlieka komisija.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60. Uždaras konkursas atliekamas šiais etapais: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60.1. pirkimą inicijavusi perkančioji organizacija raštu tiekėjų prašo pateikti pasiūlymus;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60.2. priimami ir registruojami vokai su pasiūlymais, išskyrus Centrinės viešųjų pirkimų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informacinės sistemos priemonėmis gautus elektroninius pasiūlymus;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60.3. atliekama vokų su pasiūlymais atplėšimo (susipažinimo su elektroniniais pasiūlymais)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procedūra;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60.4. komisija priima sprendimą dėl kiekvieno dalyvio kvalifikacijos duomenų ir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kiekvienam iš jų nedelsdama, bet ne vėliau kaip per 3 darbo dienas, raštu praneša apie šio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patikrinimo rezultatus, pagrįsdama priimtus sprendimus (jei tikrinama dalyvių kvalifikacija);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60.5. komisija priima sprendimą dėl kiekvieno neatmesto pasiūlymo atitikties pirkimo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dokumentų reikalavimams;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60.6. komisija nustato pasiūlymų eilę (-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es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) ir laimėjusį (-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ius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) pasiūlymą (-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us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);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60.7. komisija priimama sprendimą sudaryti pirkimo sutartį (-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is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);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60.8. suinteresuotiems dalyviams, išskyrus atvejus, kai supaprastinto pirkimo sutarties vertė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yra mažesnė kaip 3 000 eurų (be pridėtinės vertės mokesčio), nedelsiant (ne vėliau kaip per 5 darbo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dienas) raštu pranešama apie priimtą sprendimą sudaryti pirkimo sutartį ar preliminariąją sutartį,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pateikiama Viešųjų pirkimų įstatymo 41 straipsnio 2 dalyje nurodytos atitinkamos informacijos,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kuri dar nebuvo pateikta pirkimo procedūros metu, santrauka ir nurodoma nustatyta pasiūlymų eilė,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laimėjęs pasiūlymas, tikslus atidėjimo terminas;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60.9. sudaroma pirkimo sutartis.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61. Perkančioji organizacija kviečia ne mažiau kaip 3 jos pasirinktus tiekėjus pateikti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pasiūlymus.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62. Kviesti vieną tiekėją pateikti pasiūlymą galima, jeigu: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62.1. dėl to paties objekto supaprastintame atvirame konkurse nebuvo gauta pasiūlymų;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62.2. dėl techninių priežasčių, meninio kūrinio sukūrimo arba įsigijimo ar dėl objektyvių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aplinkybių, patentų, kitų intelektinės nuosavybės teisių ar kitų išimtinių teisių apsaugos tik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konkretus tiekėjas gali patiekti reikalingas prekes, teikti paslaugas ar atlikti darbus ir kai nėra jokios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kitos alternatyvos;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62.3. dėl įvykių, kurių perkančioji organizacija negalėjo iš anksto numatyti, būtina skubiai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įsigyti reikalingų prekių, paslaugų ar darbų. Aplinkybės, kuriomis grindžiama ypatinga skuba,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negali priklausyti nuo perkančiosios organizacijos;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62.4. perkančioji organizacija pagal ankstesnę pirkimo sutartį iš kokio nors tiekėjo pirko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prekių arba paslaugų ir nustatė, kad iš jo tikslinga pirkti papildomai, techniniu požiūriu derinant su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jau turimomis prekėmis ir suteiktomis paslaugomis, ir jeigu ankstesnieji pirkimai buvo efektyvūs,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nesikeičia prekių ar paslaugų kainos ir kitos sąlygos. Tokių papildomų pirkimų bendra vertė neturi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viršyti 30 procentų pradinės pirkimo sutarties vertės;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62.5. dėl aplinkybių, kurių nebuvo galima numatyti, paaiškėja, kad reikalingi papildomi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darbai arba paslaugos, kurie nebuvo įrašyti į sudarytą pirkimo sutartį, tačiau be kurių negalima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užbaigti pirkimo sutarties vykdymo. Tokia pirkimo sutartis gali būti sudaroma tik su tuo tiekėju, su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kuriuo buvo sudaryta pradinė pirkimo sutartis, o jos ir visų kitų papildomai sudarytų sutarčių kaina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neturi viršyti 30 procentų pradinės pirkimo sutarties vertės;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62.6. ypač palankiomis sąlygomis perkama iš bankrutuojančių, likviduojamų ar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restruktūrizuojamų ūkio subjektų;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62.7. perkamos licencijos naudotis bibliotekiniais dokumentais ar duomenų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(informacinėmis) bazėmis;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62.8. perkamos ekspertų komisijų, komitetų, tarybų, kurių sudarymo tvarką nustato Lietuvos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Respublikos įstatymai, narių teikiamos nematerialaus pobūdžio (intelektinės) paslaugos;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62.9. numatomos sudaryti pirkimo sutarties vertė yra mažesnė kaip 9 000 eurų (be pridėtinės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vertės mokesčio).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63. Pirkimo dokumentuose privalo būti šių taisyklių 54 punkte nurodyta informacija ir gali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būti pateikta tik ta šių taisyklių 55 punkte nurodyta kita informacija, kuri reikalinga pirkimui atlikti.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Tuo atveju, kai pateikti pasiūlymą kviečiamas tik vienas tiekėjas, perkančioji organizacija pirkimo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dokumentuose neprivalo vadovautis šių taisyklių 54 punkto reikalavimais, jeigu mano, kad tokia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informacija yra nereikalinga. Elektroninėmis priemonėmis teikiamus pasiūlymus privaloma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reikalauti pasirašyti saugiu elektroniniu parašu, atitinkančiu teisės aktų reikalavimus.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64. Uždaro konkurso pasiūlymų pateikimo terminas neturi pažeisti protingumo principų.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65. Nepažeisdama viešųjų pirkimų principų komisija turi teisę derėtis dėl pasiūlymų kainos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(kai taikomas mažiausios kainos pasiūlymų vertinimo kriterijus) ar dėl pasiūlymų kainos ir galutinių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techninių duomenų (kai taikomas ekonomiškai naudingiausio pasiūlymo vertinimo kriterijus) su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dalyviais, kurie atitinka keliamus minimalius kvalifikacijos reikalavimus (kai tikrinama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kvalifikacija) ir kurių pasiūlymai atitinka keliamus reikalavimus. Derybos turi būti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protokoluojamos. Derybų protokolą pasirašo komisijos pirmininkas ir dalyvio, su kuriuo buvo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derėtasi, įgaliotas atstovas. Po derybų procedūros pasiūlymai, kuriuose nurodytos galutinės dalyvių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siūlomos kainos, taip pat galutiniai techniniai duomenys, kurie vertinami pagal ekonomiškai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naudingiausio pasiūlymo vertinimo kriterijus, turi būti pateikiami užklijuotuose vokuose, išskyrus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atvejus, jei derybos buvo vykdomos tik su vieninteliu dalyviu.</w:t>
      </w:r>
    </w:p>
    <w:p w:rsidR="00051BF0" w:rsidRDefault="00051BF0" w:rsidP="00B145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B145D9" w:rsidRDefault="00B145D9" w:rsidP="00051BF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X. APKLAUSA</w:t>
      </w:r>
    </w:p>
    <w:p w:rsidR="00051BF0" w:rsidRDefault="00051BF0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66. Apklausa atliekama raštu arba žodžiu. Tame pačiame pirkime tiekėjai apklausiami ta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pačia forma.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67. Apklausa raštu gali būti atliekama visais atvejais. Apklausa žodžiu gali būti atliekama,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jei: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67.1. numatomos sudaryti pirkimo sutarties vertė yra mažesnė kaip 3 000 eurų (be pridėtinės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vertės mokesčio);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67.2. perkama esant ypatingoms aplinkybėms: avarijai, stichinei nelaimei, epidemijai ir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kitokiam nenugalimos jėgos poveikiui, kai dėl skubos netikslinga gauti pasiūlymų raštu.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68. Apklausa atliekama šiais etapais: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68.1. pirkimų organizatoriai atlieka tiekėjų apklausą arba paskelbia skelbimą apie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supaprastintą mažos vertės pirkimą (Sk-6 tipinė forma);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68.2. nustatoma pasiūlymų eilė (išskyrus atvejus, kai pasiūlymą pateikti kviečiamas tik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vienas tiekėjas arba pasiūlymą pateikia tik vienas dalyvis) ir laimėjęs pasiūlymas, priimamas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sprendimas sudaryti pirkimo sutartį. Pirkimų organizatoriai šiuos sprendimus įformina apklausos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pažymoje (žr. 1 priedą), kurią patvirtina parašais.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68.3. suinteresuotiems kandidatams ir suinteresuotiems dalyviams, išskyrus atvejus, kai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supaprastinto pirkimo sutarties vertė yra mažesnė kaip 3 000 eurų (be pridėtinės vertės mokesčio),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nedelsiant (ne vėliau kaip per 5 darbo dienas) raštu pranešama apie priimtą sprendimą sudaryti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pirkimo sutartį ar preliminariąją sutartį, pateikiama Viešųjų pirkimų įstatymo 41 straipsnio 2 dalyje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nurodytos atitinkamos informacijos, kuri dar nebuvo pateikta pirkimo procedūros metu, santrauka ir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nurodoma nustatyta pasiūlymų eilė, laimėjęs pasiūlymas, tikslus atidėjimo terminas;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68.4. sudaroma pirkimo sutartis.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69. Perkančioji organizacija kviečia ne mažiau kaip 3 jos pasirinktus tiekėjus pateikti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pasiūlymus.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70. Kviesti vieną tiekėją pateikti pasiūlymą galima, jeigu: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70.1. dėl techninių priežasčių, meninio kūrinio sukūrimo arba įsigijimo ar dėl objektyvių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aplinkybių, patentų, kitų intelektinės nuosavybės teisių ar kitų išimtinių teisių apsaugos tik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konkretus tiekėjas gali patiekti reikalingas prekes, teikti paslaugas ar atlikti darbus ir kai nėra jokios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kitos alternatyvos;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70.2. dėl įvykių, kurių perkančioji organizacija negalėjo iš anksto numatyti, būtina skubiai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įsigyti reikalingų prekių, paslaugų ar darbų. Aplinkybės, kuriomis grindžiama ypatinga skuba,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negali priklausyti nuo perkančiosios organizacijos;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70.3. perkančioji organizacija pagal ankstesnę pirkimo sutartį iš kokio nors tiekėjo pirko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prekių arba paslaugų ir nustatė, kad iš jo tikslinga pirkti papildomai, techniniu požiūriu derinant su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jau turimomis prekėmis ir suteiktomis paslaugomis, ir jeigu ankstesnieji pirkimai buvo efektyvūs,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nesikeičia prekių ar paslaugų kainos ir kitos sąlygos. Tokių papildomų pirkimų bendra vertė neturi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viršyti 30 procentų pradinės pirkimo sutarties vertės;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70.4. dėl aplinkybių, kurių nebuvo galima numatyti, paaiškėja, kad reikalingi papildomi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darbai arba paslaugos, kurie nebuvo įrašyti į sudarytą pirkimo sutartį, tačiau be kurių negalima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užbaigti pirkimo sutarties vykdymo. Tokia pirkimo sutartis gali būti sudaroma tik su tuo tiekėju, su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kuriuo buvo sudaryta pradinė pirkimo sutartis, o jos ir visų kitų papildomai sudarytų sutarčių kaina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neturi viršyti 30 procentų pradinės pirkimo sutarties vertės;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70.5. ypač palankiomis sąlygomis perkama iš bankrutuojančių, likviduojamų ar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restruktūrizuojamų ūkio subjektų;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70.6. perkamos licencijos naudotis bibliotekiniais dokumentais ar duomenų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(informacinėmis) bazėmis;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70.7. perkamos ekspertų komisijų, komitetų, tarybų, kurių sudarymo tvarką nustato Lietuvos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Respublikos įstatymai, narių teikiamos nematerialaus pobūdžio (intelektinės) paslaugos;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70.8. numatomos sudaryti pirkimo sutarties vertė yra mažesnė kaip 9 000 eurų (be pridėtinės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vertės mokesčio);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70.9. pirkimas atliekamas vadovaujantis Viešųjų pirkimų įstatymo 91 straipsnio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nuostatomis, o Centrinėje viešųjų pirkimų informacinėje sistemoje yra pasiskelbę mažiau negu 3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Viešųjų pirkimų įstatymo 91 straipsnyje nurodyti tiekėjai, kurie gamina perkamas prekes, teikia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perkamas paslaugas ar atlieka perkamus darbus. Šiuo atveju teikti pasiūlymus kviečiami visi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Viešųjų pirkimų įstatymo 91 straipsnyje nurodyti tiekėjai, kurie gamina perkamas prekes, teikia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perkamas paslaugas ar atlieka perkamus darbus.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71. Pirkimo dokumentuose gali būti pateikta tik ta šių taisyklių 54, 55 punktuose nurodyta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informacija, kuri reikalinga pirkimui atlikti. Perkančioji organizacija nereikalauja, kad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elektroninėmis priemonėmis teikiami pasiūlymai būtų pasirašyti saugiu elektroniniu parašu,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atitinkančiu teisės aktų reikalavimus.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72. Perkančioji organizacija, skelbdama apie supaprastintą pirkimą, privalo nustatyti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pakankamą paraiškų ar pasiūlymų pateikimo terminą, kuris negali būti trumpesnis kaip 7 darbo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dienos nuo skelbimo apie pirkimą paskelbimo Centrinėje viešųjų pirkimų informacinėje sistemoje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dienos. Jei apie pirkimą neskelbiama, apklausos siūlymų pateikimo terminas neturi pažeisti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protingumo principų.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73. Nepažeisdami viešųjų pirkimų principų pirkimų organizatoriai turi teisę derėtis su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dalyviais dėl pasiūlymų kainos, siūlomų prekių, paslaugų ar darbų charakteristikų ir visų kitų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pasiūlymų sąlygų. Derybos turi būti protokoluojamos, išskyrus atvejus, kai apklausa atliekama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žodžiu. Derybų protokolą pasirašo pirkimų organizatorius ir dalyvio, su kuriuo buvo derėtasi,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įgaliotas atstovas.</w:t>
      </w:r>
    </w:p>
    <w:p w:rsidR="00051BF0" w:rsidRDefault="00051BF0" w:rsidP="00B145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B145D9" w:rsidRDefault="00B145D9" w:rsidP="00051BF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XI. KITOS PIRKIMO PROCEDŪROS</w:t>
      </w:r>
    </w:p>
    <w:p w:rsidR="00051BF0" w:rsidRDefault="00051BF0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74. Perkančioji organizacija pirkimams atlikti gali taikyti dinaminę pirkimo sistemą pagal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Viešųjų pirkimų įstatymo 64 straipsnio 1–4, 6–10 dalių nuostatas. Prieš pakviesdama tiekėjus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pateikti pasiūlymą dėl konkretaus pirkimo perkančioji organizacija skelbia supaprastintą skelbimą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apie pirkimą dinaminėje sistemoje ir kviečia visus suinteresuotus tiekėjus per perkančiosios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organizacijos nustatytą terminą pateikti orientacinį pasiūlymą pagal Viešųjų pirkimų įstatymo 64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straipsnio 4 dalies nuostatas. Perkančioji organizacija negali tęsti pirkimo procedūrų, kol ji nėra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užbaigusi visų iki nustatyto termino pabaigos gautų orientacinių pasiūlymų vertinimo.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75. Perkančioji organizacija gali taikyti elektroninius aukcionus pagal Viešųjų pirkimų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įstatymo 65 straipsnio 2–9 dalių nuostatas. Elektroninis aukcionas vykdomas tik Centrinės viešųjų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pirkimų informacinės sistemos priemonėmis arba kitomis elektroninėmis priemonėmis, jeigu jos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atitinka Viešųjų pirkimų įstatymo 17 straipsnyje nustatytus reikalavimus.</w:t>
      </w:r>
    </w:p>
    <w:p w:rsidR="00051BF0" w:rsidRDefault="00051BF0" w:rsidP="00B145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B145D9" w:rsidRDefault="00B145D9" w:rsidP="00051BF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XII. SUPAPRASTINTAS PROJEKTO KONKURSAS</w:t>
      </w:r>
    </w:p>
    <w:p w:rsidR="00051BF0" w:rsidRDefault="00051BF0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76. Supaprastintas projekto konkursas vykdomas siekiant nustatyti geriausią planą ar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projektą (paprastai teritorijų planavimo, architektūros, inžinerijos ar duomenų apdorojimo)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pateikusį tiekėją (tiekėjus), jeigu tenkinama bent viena iš šių sąlygų: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76.1. projekto konkursas vykdomas kaip paslaugų pirkimo dalis, kai su projekto konkurso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laimėtoju numatyta sudaryti paslaugų pirkimo sutartį;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76.2. projekto konkurso laimėtoją, laimėtojus ar dalyvius numatyta apdovanoti prizais ar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kitaip atsilyginti už dalyvavimą.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77. Projektų pateikimo terminas, nustatytas pirkimo dokumentuose, negali būti trumpesnis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kaip 7 darbo dienos nuo skelbimo paskelbimo Centrinėje viešųjų pirkimų informacinėje sistemoje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dienos.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78. Supaprastintas projekto konkursas vykdomas šiais etapais: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78.1. skelbiama apie supaprastintą projekto konkursą;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78.2. tiekėjams pateikiami kiti pirkimo dokumentai;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78.3. priimami ir registruojami vokai su projektais;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78.4. atliekama vokų su projektais atplėšimo procedūra;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78.5. vadovaujantis pirkimo dokumentuose nustatyta projektų vertinimo tvarka, nagrinėjami,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vertinami ir palyginami gauti projektai;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78.6. nustatoma projektų eilė ir išrenkamas geriausias projektas (projektai).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79. Perkančioji organizacija turi teisę supaprastinto projekto konkurso laimėtoją (-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us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) ir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dalyvius apdovanoti prizais ar kitaip atsilyginti už dalyvavimą supaprastintame projekto konkurse.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80. Perkančioji organizacija vertina tik anonimiškai pateiktus projektus. Perkančioji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organizacija gali sužinoti, kas pateikė projektus, tik priėmus sprendimą dėl geriausio projekto (-ų).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81. Projektai gali būti vertinami pagal perkančiosios organizacijos nustatytus, su pirkimo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objektu susijusius kriterijus, kurie nebūtinai turi remtis mažiausia kaina ar ekonomiškai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naudingiausio pasiūlymo vertinimo kriterijumi.</w:t>
      </w:r>
    </w:p>
    <w:p w:rsidR="00051BF0" w:rsidRDefault="00051BF0" w:rsidP="00B145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B145D9" w:rsidRDefault="00B145D9" w:rsidP="00051BF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XIII. PIRKIMO SUTARTIS</w:t>
      </w:r>
    </w:p>
    <w:p w:rsidR="00051BF0" w:rsidRDefault="00051BF0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82. Pirkimo sutarties sudarymo ir jos turinio reikalavimus nustato Viešųjų pirkimų įstatymo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18 straipsnis. Atlikdama mažos vertės pirkimus perkančioji organizacija neprivalo vadovautis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Viešųjų pirkimų įstatymo 18 straipsnio 1, 2, 3 ir 6 dalių reikalavimais.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83. Pirkimo sutarties sąlygos pirkimo sutarties galiojimo laikotarpiu negali būti keičiamos,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išskyrus tokias pirkimo sutarties sąlygas, kurias pakeitus nebūtų pažeisti viešųjų pirkimų principai ir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tikslas ir kai dėl tokių pirkimo sutarties sąlygų pakeitimų yra gautas Viešųjų pirkimų tarnybos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sutikimas. Viešųjų pirkimų tarnybos sutikimo nereikalaujama, kai atlikus supaprastintą pirkimą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sudarytos pirkimo sutarties vertė yra mažesnė kaip 3 000 eurų (be pridėtinės vertės mokesčio) arba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kai pirkimo sutartis sudaryta atlikus mažos vertės pirkimą.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84. Pirkimo sutartis turi būti sudaroma nedelsiant, bet ne anksčiau, negu pasibaigė atidėjimo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terminas. Atidėjimo terminas gali būti netaikomas, kai: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84.1. vienintelis suinteresuotas dalyvis yra tas, su kuriuo sudaroma pirkimo sutartis, ir nėra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suinteresuotų kandidatų;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84.2. pirkimo sutartis sudaroma dinaminės pirkimo sistemos pagrindu arba perkančioji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organizacija pirkimo sutartį sudaro preliminariosios sutarties pagrindu;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84.3. pirkimo sutarties vertė yra mažesnė kaip 3 000 eurų (be pridėtinės vertės mokesčio)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arba kai pirkimo sutartis sudaroma atliekant mažos vertės pirkimą.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85. Perkančiajai organizacijai gavus tiekėjo pretenziją, pirkimo, dėl kurio gauta ši pretenzija,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procedūra nuo jos gavimo momento be atskiro pirkimų komisijos ar pirkimų organizatoriaus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sprendimo sustoja. Perkančioji organizacija negali sudaryti pirkimo sutarties anksčiau negu po 15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dienų nuo rašytinio pranešimo apie jos priimtą sprendimą išsiuntimo pretenziją pateikusiam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tiekėjui, suinteresuotiems kandidatams ir suinteresuotiems dalyviams dienos.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86. Perkančioji organizacija, gavusi tiekėjo prašymo ar ieškinio teismui kopiją, negali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4"/>
          <w:szCs w:val="1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sudaryti pirkimo sutarties, kol nesibaigė atidėjimo terminas ar Viešųjų pirkimų įstatymo 94</w:t>
      </w:r>
      <w:r>
        <w:rPr>
          <w:rFonts w:ascii="TimesNewRomanPSMT" w:hAnsi="TimesNewRomanPSMT" w:cs="TimesNewRomanPSMT"/>
          <w:color w:val="000000"/>
          <w:sz w:val="14"/>
          <w:szCs w:val="14"/>
        </w:rPr>
        <w:t>1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straipsnio 2 dalyje, 95</w:t>
      </w:r>
      <w:r>
        <w:rPr>
          <w:rFonts w:ascii="TimesNewRomanPSMT" w:hAnsi="TimesNewRomanPSMT" w:cs="TimesNewRomanPSMT"/>
          <w:color w:val="000000"/>
          <w:sz w:val="14"/>
          <w:szCs w:val="14"/>
        </w:rPr>
        <w:t xml:space="preserve">1 </w:t>
      </w:r>
      <w:r>
        <w:rPr>
          <w:rFonts w:ascii="TimesNewRomanPSMT" w:hAnsi="TimesNewRomanPSMT" w:cs="TimesNewRomanPSMT"/>
          <w:color w:val="000000"/>
          <w:sz w:val="24"/>
          <w:szCs w:val="24"/>
        </w:rPr>
        <w:t>straipsnio 3 dalies 3 punkte ir 95</w:t>
      </w:r>
      <w:r>
        <w:rPr>
          <w:rFonts w:ascii="TimesNewRomanPSMT" w:hAnsi="TimesNewRomanPSMT" w:cs="TimesNewRomanPSMT"/>
          <w:color w:val="000000"/>
          <w:sz w:val="14"/>
          <w:szCs w:val="14"/>
        </w:rPr>
        <w:t xml:space="preserve">1 </w:t>
      </w:r>
      <w:r>
        <w:rPr>
          <w:rFonts w:ascii="TimesNewRomanPSMT" w:hAnsi="TimesNewRomanPSMT" w:cs="TimesNewRomanPSMT"/>
          <w:color w:val="000000"/>
          <w:sz w:val="24"/>
          <w:szCs w:val="24"/>
        </w:rPr>
        <w:t>straipsnio 4 dalies 3 punkte nurodyti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terminai ir kol perkančioji organizacija negavo teismo pranešimo apie: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86.1. motyvuotą teismo nutartį, kuria atsisakoma priimti ieškinį;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86.2. motyvuotą teismo nutartį dėl tiekėjo prašymo taikyti laikinąsias apsaugos priemones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atmetimo, kai šis prašymas teisme buvo gautas iki ieškinio pareiškimo;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86.3. teismo rezoliuciją priimti ieškinį netaikant laikinųjų apsaugos priemonių.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87. Pirkimo sutartis gali būti sudaroma žodžiu, kai atliekami supaprastinti pirkimai, kurių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pirkimo sutarties vertė yra mažesnė kaip 3 000 eurų (be pridėtinės vertės mokesčio).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88. Pirkimo sutartis vykdoma ir nutraukiama vadovaujantis Lietuvos Respublikos civiliniu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kodeksu.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89. Perkančioji organizacija gali sudaryti preliminariąją sutartį, atitinkančią Viešųjų pirkimų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įstatymo 63 straipsnio nuostatas.</w:t>
      </w:r>
    </w:p>
    <w:p w:rsidR="00051BF0" w:rsidRDefault="00051BF0" w:rsidP="00B145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B145D9" w:rsidRDefault="00B145D9" w:rsidP="00051BF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XIV. PIRKIMŲ VIEŠINIMAS</w:t>
      </w:r>
    </w:p>
    <w:p w:rsidR="00051BF0" w:rsidRDefault="00051BF0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90. Perkančioji organizacija rengia ir tvirtina planuojamų atlikti einamaisiais biudžetiniais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metais viešųjų pirkimų planus ir kiekvienais metais, ne vėliau kaip iki kovo 15 dienos, o šiuos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planus patikslinusi – nedelsdama</w:t>
      </w:r>
      <w:r>
        <w:rPr>
          <w:rFonts w:ascii="TimesNewRomanPS-BoldMT" w:hAnsi="TimesNewRomanPS-BoldMT" w:cs="TimesNewRomanPS-BoldMT"/>
          <w:b/>
          <w:bCs/>
          <w:color w:val="C10000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color w:val="000000"/>
          <w:sz w:val="24"/>
          <w:szCs w:val="24"/>
        </w:rPr>
        <w:t>Centrinėje viešųjų pirkimų informacinėje sistemoje ir savo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tinklalapyje, jeigu toks yra, skelbia tais metais planuojamų atlikti viešųjų pirkimų suvestinę, kurioje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nurodo perkančiosios organizacijos pavadinimą, adresą, kontaktinius duomenis, pirkimo objekto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pavadinimą ir kodą, numatomą kiekį ar apimtį (jeigu įmanoma), numatomą pirkimo pradžią,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pirkimo būdą, ketinamos sudaryti pirkimo sutarties trukmę, taip pat iš anksto skelbia pirkimų,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išskyrus mažos vertės pirkimus, techninių specifikacijų projektus. Perkančioji organizacija taip pat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gali skelbti pirkimų, kuriems šiame punkte nustatytas techninių specifikacijų projektų skelbimo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reikalavimas netaikomas, techninių specifikacijų projektus. Viešųjų pirkimų suvestinė ir techninių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specifikacijų projektai skelbiami ir dėl šių projektų gautos pastabos ir pasiūlymai įvertinami Viešųjų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pirkimų tarnybos nustatyta tvarka.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91. Perkančioji organizacija apie pradedamą bet kurį pirkimą, taip pat nustatytą laimėtoją ir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ketinamą sudaryti bei sudarytą sutartį nedelsdama, tačiau ne anksčiau negu skelbimas bus išsiųstas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Europos Sąjungos oficialiųjų leidinių biurui ir (ar) paskelbtas Centrinėje viešųjų pirkimų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informacinėje sistemoje, informuoja savo tinklalapyje bei leidinio „Valstybės žinios“ priede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„Informaciniai pranešimai“ (mažos vertės pirkimų atveju – tik savo tinklalapyje) nurodydama: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91.1. apie pradedamą pirkimą – pirkimo objektą, pirkimo būdą ir jo pasirinkimo priežastis;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91.2. apie nustatytą laimėtoją ir ketinamą sudaryti pirkimo sutartį – pirkimo objektą,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numatomą pirkimo sutarties kainą, laimėjusio dalyvio pavadinimą, jo pasirinkimo priežastis ir, jeigu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žinoma, pirkimo sutarties įsipareigojimų dalį, kuriai laimėtojas ketina pasitelkti subrangovus,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subtiekėjus ar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subteikėjus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;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91.3. apie sudarytą pirkimo sutartį – pirkimo objektą, pirkimo sutarties kainą, laimėjusio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dalyvio pavadinimą ir, jeigu žinoma, pirkimo sutarties įsipareigojimų dalį, kuriai laimėtojas ketina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pasitelkti subrangovus, subtiekėjus ar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subteikėjus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;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91.4. taip pat kitą Viešųjų pirkimų tarnybos nustatytą informaciją.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92. Nuo 2015 m. sausio 1 d. perkančioji organizacija laimėjusio dalyvio pasiūlymą, sudarytą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pirkimo sutartį ir pirkimo sutarties sąlygų pakeitimus, išskyrus informaciją, kurios atskleidimas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prieštarautų teisės aktams arba teisėtiems tiekėjų komerciniams interesams arba trukdytų laisvai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konkuruoti tarpusavyje, ne vėliau kaip per 10 dienų nuo pirkimo sutarties sudarymo ar jos sąlygų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pakeitimo turi paskelbti Centrinėje viešųjų pirkimų informacinėje sistemoje. Šis reikalavimas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netaikomas pirkimams, kai pirkimo sutartis sudaroma žodžiu, taip pat laimėjusio dalyvio pasiūlymo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ar pirkimo sutarties dalims, kai nėra techninių galimybių tokiu būdu paskelbtos informacijos atkurti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ar perskaityti. Tokiu atveju perkančioji organizacija turi sudaryti galimybę susipažinti su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nepaskelbtomis laimėjusio dalyvio pasiūlymo ar pirkimo sutarties dalimis.</w:t>
      </w:r>
    </w:p>
    <w:p w:rsidR="00051BF0" w:rsidRDefault="00051BF0" w:rsidP="00B145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B145D9" w:rsidRDefault="00B145D9" w:rsidP="00051BF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XIV. BAIGIAMOSIOS NUOSTATOS</w:t>
      </w:r>
    </w:p>
    <w:p w:rsidR="00051BF0" w:rsidRDefault="00051BF0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93. Pirkimo metu kylančius ginčus reglamentuoja Viešųjų pirkimų įstatymo V skyrius.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Motyvuotą sprendimą dėl pretenzijos priima komisija arba pirkimų organizatoriai priklausomai nuo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to, kas atlieka konkretaus supaprastinto pirkimo procedūras.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94. Perkančioji organizacija, gavusi Viešųjų pirkimų tarnybos pranešimą, kad Europos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Bendrijų Komisija nustatė rimtą Europos Bendrijos teisės nuostatų pažeidimą, privalo nedelsdama,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ne vėliau kaip per 3 darbo dienas nuo pranešimo gavimo dienos, visą su pirkimu susijusią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informaciją pateikti Viešųjų pirkimų tarnybai.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95. Perkančiosios organizacijos Viešųjų pirkimų įstatymo 19 straipsnyje nurodytas pirkimų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ataskaitas pasirašo perkančiosios organizacijos vadovas. Šias ataskaitas parengia ir Viešųjų pirkimų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C1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tarnybai pateikia perkančiosios organizacijos atsakingasis sekretorius</w:t>
      </w:r>
      <w:r>
        <w:rPr>
          <w:rFonts w:ascii="TimesNewRomanPS-ItalicMT" w:hAnsi="TimesNewRomanPS-ItalicMT" w:cs="TimesNewRomanPS-ItalicMT"/>
          <w:i/>
          <w:iCs/>
          <w:color w:val="C10000"/>
          <w:sz w:val="24"/>
          <w:szCs w:val="24"/>
        </w:rPr>
        <w:t>.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96. Perkančioji organizacija, komisija, jos nariai, pirkimų organizatoriai, ekspertai negali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tretiesiems asmenims atskleisti perkančiajai organizacijai pateiktos tiekėjo informacijos, kurios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konfidencialumą nurodė tiekėjas. Tokią informaciją sudaro visų pirma komercinė (gamybinė)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paslaptis ir konfidencialieji pasiūlymų aspektai. Pasiūlyme nurodyta prekių, paslaugų ar darbų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kaina, išskyrus jos sudedamąsias dalis, nėra laikoma konfidencialia informacija. Dalyvių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reikalavimu perkančioji organizacija turi juos supažindinti su kitų dalyvių pasiūlymais, išskyrus tą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informaciją, kurią dalyviai nurodė kaip konfidencialią.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97. Susipažinti su informacija, susijusia su pasiūlymų nagrinėjimu, aiškinimu, vertinimu ir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palyginimu, gali tiktai komisijos nariai, pirkimų organizatoriai ir ekspertai, Viešųjų pirkimų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tarnybos atstovai, perkančiosios organizacijos direktorius, jo įgalioti asmenys, kiti asmenys ir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institucijos, turinčios tokią teisę pagal Lietuvos Respublikos įstatymus, taip pat Lietuvos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Respublikos Vyriausybės nutarimu įgalioti Europos Sąjungos ar atskirų valstybių finansinę paramą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administruojantys viešieji juridiniai asmenys.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98. Įvykdytos pirkimo sutartys, paraiškos, pasiūlymai, pirkimo dokumentai, pasiūlymai,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pasiūlymų nagrinėjimo ir vertinimo dokumentai, pranešimai tiekėjams, kiti su supaprastintais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pirkimais susiję dokumentai, nepaisant jų pateikimo būdo, formos ir laikmenos, saugomi Lietuvos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Respublikos dokumentų ir archyvų įstatymo nustatyta tvarka, tačiau ne mažiau kaip 4 metus nuo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pirkimo pabaigos.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99. Perkančiosios organizacijos vadovai, komisijų pirmininkai, komisijų pirmininkų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pavaduotojai, komisijų nariai, pirkimų organizatoriai ir ekspertai, pažeidę šias taisykles, atsako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įstatymų nustatyta tvarka.</w:t>
      </w:r>
    </w:p>
    <w:p w:rsidR="00051BF0" w:rsidRDefault="00051BF0">
      <w:pPr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br w:type="page"/>
      </w:r>
    </w:p>
    <w:p w:rsidR="00B145D9" w:rsidRDefault="00B145D9" w:rsidP="00AF497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lastRenderedPageBreak/>
        <w:t xml:space="preserve">VšĮ </w:t>
      </w:r>
      <w:r w:rsidR="00AF4978">
        <w:rPr>
          <w:rFonts w:ascii="TimesNewRomanPSMT" w:hAnsi="TimesNewRomanPSMT" w:cs="TimesNewRomanPSMT"/>
          <w:color w:val="000000"/>
          <w:sz w:val="20"/>
          <w:szCs w:val="20"/>
        </w:rPr>
        <w:t>Sudervės parapijiečių bendruomenės</w:t>
      </w:r>
    </w:p>
    <w:p w:rsidR="00B145D9" w:rsidRDefault="00B145D9" w:rsidP="00AF497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supaprastintų viešųjų pirkimų taisyklių</w:t>
      </w:r>
    </w:p>
    <w:p w:rsidR="00B145D9" w:rsidRDefault="00B145D9" w:rsidP="00AF497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1 priedas</w:t>
      </w:r>
    </w:p>
    <w:p w:rsidR="00AF4978" w:rsidRDefault="00AF4978" w:rsidP="00AF49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B145D9" w:rsidRDefault="00B145D9" w:rsidP="00AF49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APKLAUSOS PAŽYMA</w:t>
      </w:r>
    </w:p>
    <w:p w:rsidR="00B145D9" w:rsidRDefault="00B145D9" w:rsidP="00AF49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20__-__-__ Nr. __________</w:t>
      </w:r>
    </w:p>
    <w:p w:rsidR="00B145D9" w:rsidRDefault="00B145D9" w:rsidP="00AF49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Vilnius</w:t>
      </w:r>
    </w:p>
    <w:p w:rsidR="00AF4978" w:rsidRDefault="00AF4978" w:rsidP="00AF49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Pirkimų organizatorius: </w:t>
      </w: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________________________________________</w:t>
      </w:r>
    </w:p>
    <w:p w:rsidR="00B145D9" w:rsidRDefault="00AF4978" w:rsidP="00AF49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(</w:t>
      </w:r>
      <w:r w:rsidR="00B145D9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pareigos, vardas ir pavardė)</w:t>
      </w:r>
    </w:p>
    <w:p w:rsidR="00AF4978" w:rsidRDefault="00AF4978" w:rsidP="00B145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Pirkimo objekto pavadinimas:</w:t>
      </w:r>
    </w:p>
    <w:p w:rsidR="00AF4978" w:rsidRDefault="00AF4978" w:rsidP="00B145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AF4978" w:rsidRDefault="00AF4978" w:rsidP="00B145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Informacija apie tiekėjus ir jų pasiūlymus: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2504"/>
        <w:gridCol w:w="2316"/>
        <w:gridCol w:w="4110"/>
      </w:tblGrid>
      <w:tr w:rsidR="00AF4978" w:rsidTr="00AF4978">
        <w:tc>
          <w:tcPr>
            <w:tcW w:w="704" w:type="dxa"/>
          </w:tcPr>
          <w:p w:rsidR="00AF4978" w:rsidRDefault="00AF4978" w:rsidP="00B145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Eil. Nr.</w:t>
            </w:r>
          </w:p>
        </w:tc>
        <w:tc>
          <w:tcPr>
            <w:tcW w:w="2504" w:type="dxa"/>
          </w:tcPr>
          <w:p w:rsidR="00AF4978" w:rsidRDefault="00AF4978" w:rsidP="00B145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Tiekėjai, į kuriuos buvo kreiptasi dėl perkamo objekto</w:t>
            </w:r>
          </w:p>
        </w:tc>
        <w:tc>
          <w:tcPr>
            <w:tcW w:w="2316" w:type="dxa"/>
          </w:tcPr>
          <w:p w:rsidR="00AF4978" w:rsidRDefault="00AF4978" w:rsidP="00AF497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Pasiūlymo kaina (EUR)</w:t>
            </w:r>
          </w:p>
          <w:p w:rsidR="00AF4978" w:rsidRDefault="00AF4978" w:rsidP="00AF497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ir kitos svarbios</w:t>
            </w:r>
          </w:p>
          <w:p w:rsidR="00AF4978" w:rsidRDefault="00AF4978" w:rsidP="00AF497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aplinkybės</w:t>
            </w:r>
          </w:p>
          <w:p w:rsidR="00AF4978" w:rsidRDefault="00AF4978" w:rsidP="00B145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AF4978" w:rsidRDefault="00AF4978" w:rsidP="00AF497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Subrangovai, subtiekėjai ar</w:t>
            </w:r>
          </w:p>
          <w:p w:rsidR="00AF4978" w:rsidRDefault="00AF4978" w:rsidP="00AF497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subteikėjai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ir, jei žinoma, jų</w:t>
            </w:r>
          </w:p>
          <w:p w:rsidR="00AF4978" w:rsidRDefault="00AF4978" w:rsidP="00AF497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pirkimo sutarties</w:t>
            </w:r>
          </w:p>
          <w:p w:rsidR="00AF4978" w:rsidRDefault="00AF4978" w:rsidP="00AF497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įsipareigojimų dalis</w:t>
            </w:r>
          </w:p>
          <w:p w:rsidR="00AF4978" w:rsidRDefault="00AF4978" w:rsidP="00B145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</w:tr>
      <w:tr w:rsidR="00AF4978" w:rsidTr="00AF4978">
        <w:tc>
          <w:tcPr>
            <w:tcW w:w="704" w:type="dxa"/>
          </w:tcPr>
          <w:p w:rsidR="00AF4978" w:rsidRDefault="00AF4978" w:rsidP="00B145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</w:tcPr>
          <w:p w:rsidR="00AF4978" w:rsidRDefault="00AF4978" w:rsidP="00B145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2316" w:type="dxa"/>
          </w:tcPr>
          <w:p w:rsidR="00AF4978" w:rsidRDefault="00AF4978" w:rsidP="00B145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AF4978" w:rsidRDefault="00AF4978" w:rsidP="00B145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</w:tr>
      <w:tr w:rsidR="00AF4978" w:rsidTr="00AF4978">
        <w:tc>
          <w:tcPr>
            <w:tcW w:w="704" w:type="dxa"/>
          </w:tcPr>
          <w:p w:rsidR="00AF4978" w:rsidRDefault="00AF4978" w:rsidP="00B145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</w:tcPr>
          <w:p w:rsidR="00AF4978" w:rsidRDefault="00AF4978" w:rsidP="00B145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2316" w:type="dxa"/>
          </w:tcPr>
          <w:p w:rsidR="00AF4978" w:rsidRDefault="00AF4978" w:rsidP="00B145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AF4978" w:rsidRDefault="00AF4978" w:rsidP="00B145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</w:tr>
      <w:tr w:rsidR="00AF4978" w:rsidTr="00AF4978">
        <w:tc>
          <w:tcPr>
            <w:tcW w:w="704" w:type="dxa"/>
          </w:tcPr>
          <w:p w:rsidR="00AF4978" w:rsidRDefault="00AF4978" w:rsidP="00B145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</w:tcPr>
          <w:p w:rsidR="00AF4978" w:rsidRDefault="00AF4978" w:rsidP="00B145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2316" w:type="dxa"/>
          </w:tcPr>
          <w:p w:rsidR="00AF4978" w:rsidRDefault="00AF4978" w:rsidP="00B145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AF4978" w:rsidRDefault="00AF4978" w:rsidP="00B145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</w:tr>
      <w:tr w:rsidR="00AF4978" w:rsidTr="00AF4978">
        <w:tc>
          <w:tcPr>
            <w:tcW w:w="704" w:type="dxa"/>
          </w:tcPr>
          <w:p w:rsidR="00AF4978" w:rsidRDefault="00AF4978" w:rsidP="00B145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</w:tcPr>
          <w:p w:rsidR="00AF4978" w:rsidRDefault="00AF4978" w:rsidP="00B145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2316" w:type="dxa"/>
          </w:tcPr>
          <w:p w:rsidR="00AF4978" w:rsidRDefault="00AF4978" w:rsidP="00B145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AF4978" w:rsidRDefault="00AF4978" w:rsidP="00B145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</w:tr>
    </w:tbl>
    <w:p w:rsidR="00AF4978" w:rsidRDefault="00AF4978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145D9" w:rsidRDefault="00AF4978" w:rsidP="00B145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 w:rsidR="00B145D9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(Jei kreiptasi tik į vieną tiekėją, privaloma nurodyti:)</w:t>
      </w:r>
    </w:p>
    <w:p w:rsidR="00AF4978" w:rsidRDefault="00AF4978" w:rsidP="00B145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</w:p>
    <w:p w:rsidR="00B145D9" w:rsidRDefault="00B145D9" w:rsidP="00AF4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Vadovaujantis ...................................................................................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direktoroiaus</w:t>
      </w:r>
      <w:proofErr w:type="spellEnd"/>
    </w:p>
    <w:p w:rsidR="00B145D9" w:rsidRDefault="00B145D9" w:rsidP="00AF4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20...-.....-..... įsakymu Nr. .....</w:t>
      </w:r>
    </w:p>
    <w:p w:rsidR="00B145D9" w:rsidRDefault="00B145D9" w:rsidP="00AF4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patvirtintų .................................................................... .................................. supaprastintų viešųjų</w:t>
      </w:r>
    </w:p>
    <w:p w:rsidR="00B145D9" w:rsidRDefault="00B145D9" w:rsidP="00AF4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pirkimų taisyklių ........... punktu(-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ais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) buvo kreiptasi tik į vieną tiekėją.</w:t>
      </w:r>
    </w:p>
    <w:p w:rsidR="00B145D9" w:rsidRDefault="00B145D9" w:rsidP="00AF4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(nurodomos aplinkybės) </w:t>
      </w:r>
      <w:r>
        <w:rPr>
          <w:rFonts w:ascii="TimesNewRomanPSMT" w:hAnsi="TimesNewRomanPSMT" w:cs="TimesNewRomanPSMT"/>
          <w:color w:val="000000"/>
          <w:sz w:val="24"/>
          <w:szCs w:val="24"/>
        </w:rPr>
        <w:t>........................................................................................................................</w:t>
      </w:r>
    </w:p>
    <w:p w:rsidR="00B145D9" w:rsidRDefault="00B145D9" w:rsidP="00AF4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AF4978" w:rsidRDefault="00AF4978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145D9" w:rsidRPr="00AF4978" w:rsidRDefault="00B145D9" w:rsidP="00AF497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F4978">
        <w:rPr>
          <w:rFonts w:ascii="TimesNewRomanPSMT" w:hAnsi="TimesNewRomanPSMT" w:cs="TimesNewRomanPSMT"/>
          <w:color w:val="000000"/>
          <w:sz w:val="24"/>
          <w:szCs w:val="24"/>
        </w:rPr>
        <w:t>NUSTATAU pasiūlymų eilę: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2410"/>
        <w:gridCol w:w="4104"/>
      </w:tblGrid>
      <w:tr w:rsidR="00AA1029" w:rsidTr="00AA1029">
        <w:tc>
          <w:tcPr>
            <w:tcW w:w="704" w:type="dxa"/>
          </w:tcPr>
          <w:p w:rsidR="00AA1029" w:rsidRPr="00AA1029" w:rsidRDefault="00AA1029" w:rsidP="00AA102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AA1029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Eil.</w:t>
            </w:r>
          </w:p>
          <w:p w:rsidR="00AA1029" w:rsidRPr="00AA1029" w:rsidRDefault="00AA1029" w:rsidP="00AA102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AA1029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Nr.</w:t>
            </w:r>
          </w:p>
          <w:p w:rsidR="00AA1029" w:rsidRPr="00AA1029" w:rsidRDefault="00AA1029" w:rsidP="00AA1029">
            <w:pPr>
              <w:pStyle w:val="ListParagraph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A1029" w:rsidRDefault="00AA1029" w:rsidP="00AA10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Dalyvis</w:t>
            </w:r>
          </w:p>
        </w:tc>
        <w:tc>
          <w:tcPr>
            <w:tcW w:w="2410" w:type="dxa"/>
          </w:tcPr>
          <w:p w:rsidR="00AA1029" w:rsidRDefault="00AA1029" w:rsidP="00AA10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Pasiūlymo kaina (EUR)</w:t>
            </w:r>
          </w:p>
        </w:tc>
        <w:tc>
          <w:tcPr>
            <w:tcW w:w="4104" w:type="dxa"/>
          </w:tcPr>
          <w:p w:rsidR="00AA1029" w:rsidRDefault="00AA1029" w:rsidP="00AA10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Pastabos</w:t>
            </w:r>
          </w:p>
          <w:p w:rsidR="00AA1029" w:rsidRDefault="00AA1029" w:rsidP="00AA10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</w:tr>
      <w:tr w:rsidR="00AA1029" w:rsidTr="00AA1029">
        <w:tc>
          <w:tcPr>
            <w:tcW w:w="704" w:type="dxa"/>
          </w:tcPr>
          <w:p w:rsidR="00AA1029" w:rsidRDefault="00AA1029" w:rsidP="00AA10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A1029" w:rsidRDefault="00AA1029" w:rsidP="00AA10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A1029" w:rsidRDefault="00AA1029" w:rsidP="00AA10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4104" w:type="dxa"/>
          </w:tcPr>
          <w:p w:rsidR="00AA1029" w:rsidRDefault="00AA1029" w:rsidP="00AA10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</w:tr>
      <w:tr w:rsidR="00AA1029" w:rsidTr="00AA1029">
        <w:tc>
          <w:tcPr>
            <w:tcW w:w="704" w:type="dxa"/>
          </w:tcPr>
          <w:p w:rsidR="00AA1029" w:rsidRDefault="00AA1029" w:rsidP="00AA10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A1029" w:rsidRDefault="00AA1029" w:rsidP="00AA10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A1029" w:rsidRDefault="00AA1029" w:rsidP="00AA10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4104" w:type="dxa"/>
          </w:tcPr>
          <w:p w:rsidR="00AA1029" w:rsidRDefault="00AA1029" w:rsidP="00AA10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</w:tr>
      <w:tr w:rsidR="00AA1029" w:rsidTr="00AA1029">
        <w:tc>
          <w:tcPr>
            <w:tcW w:w="704" w:type="dxa"/>
          </w:tcPr>
          <w:p w:rsidR="00AA1029" w:rsidRDefault="00AA1029" w:rsidP="00AA10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A1029" w:rsidRDefault="00AA1029" w:rsidP="00AA10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A1029" w:rsidRDefault="00AA1029" w:rsidP="00AA10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4104" w:type="dxa"/>
          </w:tcPr>
          <w:p w:rsidR="00AA1029" w:rsidRDefault="00AA1029" w:rsidP="00AA10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</w:tr>
    </w:tbl>
    <w:p w:rsidR="00AF4978" w:rsidRPr="00AA1029" w:rsidRDefault="00AF4978" w:rsidP="00AA10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NUSTATAU, kad laimėjo dalyvio ................................................................. pasiūlymas.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NUTARIU pirkimo sutartį sudaryti su dalyviu ................................................................. .</w:t>
      </w:r>
    </w:p>
    <w:p w:rsidR="00AA1029" w:rsidRDefault="00AA102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221E9" w:rsidRDefault="00C221E9" w:rsidP="00C221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145D9" w:rsidRDefault="00B145D9" w:rsidP="00C221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Pirkimų organizatorius</w:t>
      </w:r>
      <w:r w:rsidR="00C221E9">
        <w:rPr>
          <w:rFonts w:ascii="TimesNewRomanPSMT" w:hAnsi="TimesNewRomanPSMT" w:cs="TimesNewRomanPSMT"/>
          <w:color w:val="000000"/>
          <w:sz w:val="24"/>
          <w:szCs w:val="24"/>
        </w:rPr>
        <w:t>: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C221E9" w:rsidRDefault="00C221E9" w:rsidP="00C221E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</w:p>
    <w:p w:rsidR="00C221E9" w:rsidRDefault="00C221E9" w:rsidP="00C221E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(vardas, pavardė)</w:t>
      </w:r>
    </w:p>
    <w:p w:rsidR="00B145D9" w:rsidRDefault="00C221E9" w:rsidP="00C221E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 </w:t>
      </w:r>
      <w:r w:rsidR="00B145D9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(parašas)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145D9" w:rsidRDefault="00B145D9" w:rsidP="00C221E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VšĮ </w:t>
      </w:r>
      <w:r w:rsidR="00C221E9">
        <w:rPr>
          <w:rFonts w:ascii="TimesNewRomanPSMT" w:hAnsi="TimesNewRomanPSMT" w:cs="TimesNewRomanPSMT"/>
          <w:color w:val="000000"/>
          <w:sz w:val="20"/>
          <w:szCs w:val="20"/>
        </w:rPr>
        <w:t>Sudervės parapijiečių bendruomenė</w:t>
      </w:r>
    </w:p>
    <w:p w:rsidR="00B145D9" w:rsidRDefault="00B145D9" w:rsidP="00C221E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supaprastintų viešųjų pirkimų taisyklių</w:t>
      </w:r>
    </w:p>
    <w:p w:rsidR="00B145D9" w:rsidRDefault="00B145D9" w:rsidP="00C221E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2 priedas</w:t>
      </w:r>
    </w:p>
    <w:p w:rsidR="00B145D9" w:rsidRDefault="00B145D9" w:rsidP="00C221E9">
      <w:pPr>
        <w:autoSpaceDE w:val="0"/>
        <w:autoSpaceDN w:val="0"/>
        <w:adjustRightInd w:val="0"/>
        <w:spacing w:after="0" w:line="240" w:lineRule="auto"/>
        <w:ind w:left="3888" w:firstLine="1296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TVIRTINU</w:t>
      </w:r>
    </w:p>
    <w:p w:rsidR="00B145D9" w:rsidRDefault="00B145D9" w:rsidP="00C221E9">
      <w:pPr>
        <w:autoSpaceDE w:val="0"/>
        <w:autoSpaceDN w:val="0"/>
        <w:adjustRightInd w:val="0"/>
        <w:spacing w:after="0" w:line="240" w:lineRule="auto"/>
        <w:ind w:left="3888" w:firstLine="1296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Direktorius</w:t>
      </w:r>
    </w:p>
    <w:p w:rsidR="00B145D9" w:rsidRDefault="00B145D9" w:rsidP="00C221E9">
      <w:pPr>
        <w:autoSpaceDE w:val="0"/>
        <w:autoSpaceDN w:val="0"/>
        <w:adjustRightInd w:val="0"/>
        <w:spacing w:after="0" w:line="240" w:lineRule="auto"/>
        <w:ind w:left="3888" w:firstLine="1296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...........................</w:t>
      </w:r>
    </w:p>
    <w:p w:rsidR="00B145D9" w:rsidRDefault="00B145D9" w:rsidP="00C221E9">
      <w:pPr>
        <w:autoSpaceDE w:val="0"/>
        <w:autoSpaceDN w:val="0"/>
        <w:adjustRightInd w:val="0"/>
        <w:spacing w:after="0" w:line="240" w:lineRule="auto"/>
        <w:ind w:left="3888" w:firstLine="1296"/>
        <w:jc w:val="center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/ parašas/</w:t>
      </w:r>
    </w:p>
    <w:p w:rsidR="00B145D9" w:rsidRDefault="00B145D9" w:rsidP="00C221E9">
      <w:pPr>
        <w:autoSpaceDE w:val="0"/>
        <w:autoSpaceDN w:val="0"/>
        <w:adjustRightInd w:val="0"/>
        <w:spacing w:after="0" w:line="240" w:lineRule="auto"/>
        <w:ind w:left="3888" w:firstLine="1296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........................... .............................</w:t>
      </w:r>
    </w:p>
    <w:p w:rsidR="00B145D9" w:rsidRDefault="00B145D9" w:rsidP="00C221E9">
      <w:pPr>
        <w:autoSpaceDE w:val="0"/>
        <w:autoSpaceDN w:val="0"/>
        <w:adjustRightInd w:val="0"/>
        <w:spacing w:after="0" w:line="240" w:lineRule="auto"/>
        <w:ind w:left="3888" w:firstLine="1296"/>
        <w:jc w:val="center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/vardas, pavardė/</w:t>
      </w:r>
    </w:p>
    <w:p w:rsidR="00B145D9" w:rsidRDefault="00B145D9" w:rsidP="00C221E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VIEŠOJO PIRKIMO UŽDUOTIS</w:t>
      </w:r>
    </w:p>
    <w:p w:rsidR="00B145D9" w:rsidRDefault="00B145D9" w:rsidP="00C221E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20 - - Nr. ________</w:t>
      </w:r>
    </w:p>
    <w:p w:rsidR="00B145D9" w:rsidRDefault="00B145D9" w:rsidP="00C221E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(vietovė)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Vadovaujantis 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VšĮ </w:t>
      </w:r>
      <w:r w:rsidR="00C221E9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Sudervės parapijiečių bendruomenės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</w:rPr>
        <w:t>direktoriaus ...................... įsakymu Nr. ................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patvirtintų 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VšĮ </w:t>
      </w:r>
      <w:r w:rsidR="00C221E9">
        <w:rPr>
          <w:rFonts w:ascii="TimesNewRomanPSMT" w:hAnsi="TimesNewRomanPSMT" w:cs="TimesNewRomanPSMT"/>
          <w:color w:val="000000"/>
          <w:sz w:val="20"/>
          <w:szCs w:val="20"/>
        </w:rPr>
        <w:t>Sudervės parapijiečių bendruomenės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supaprastintų viešųjų pirkimų taisyklių 14 punktu, </w:t>
      </w:r>
      <w:r>
        <w:rPr>
          <w:rFonts w:ascii="TimesNewRomanPS-ItalicMT" w:hAnsi="TimesNewRomanPS-ItalicMT" w:cs="TimesNewRomanPS-ItalicMT"/>
          <w:i/>
          <w:iCs/>
          <w:color w:val="000000"/>
        </w:rPr>
        <w:t>Viešųjų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pirkimų komisijai/pirkimų organizatoriui ........ </w:t>
      </w:r>
      <w:r>
        <w:rPr>
          <w:rFonts w:ascii="TimesNewRomanPSMT" w:hAnsi="TimesNewRomanPSMT" w:cs="TimesNewRomanPSMT"/>
          <w:color w:val="000000"/>
        </w:rPr>
        <w:t>........... .......... pavedama atlikti viešąjį pirkimą:</w:t>
      </w:r>
    </w:p>
    <w:p w:rsidR="00C221E9" w:rsidRDefault="00C221E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1. /Pirkimo pavadinimas/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2. /BVPŽ kodas (-ai) (jei perkamos paslaugos, tai nurodoma ir jų kategorija)/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3. /Maksimali pasiūlymo kaina, o jei pirkimas skaidomas į dalis – kiekvienos dalies maksimali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pasiūlymo kaina su PVM, EUR/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4. /Numatomos sudaryti pirkimo sutarties maksimali vertė, o jei pirkimas skaidomas į dalis –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kiekvienos dalies pirkimo sutarties maksimali vertė su PVM, EUR/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5. /Kai numatoma neskelbti apie pirkimą, išsamus aplinkybių pagrindimas/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6. /Pirkimo pradžia, nurodant mėnesį/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7. /Motyvai, kodėl pirkimas atliekamas nesinaudojant centrinės perkančiosios organizacijos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elektroniniu katalogu, kai elektroniniame kataloge siūlomos prekės, paslaugos ir darbai atitinka poreikius/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8. /Ar pirkimas bus atliekamas CVP IS priemonėmis?/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9. /Ar pirkimas susijęs su projektu ir/arba programa, finansuojama Europos Sąjungos lėšomis?/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10. /Pirkimo </w:t>
      </w:r>
      <w:proofErr w:type="spellStart"/>
      <w:r>
        <w:rPr>
          <w:rFonts w:ascii="TimesNewRomanPSMT" w:hAnsi="TimesNewRomanPSMT" w:cs="TimesNewRomanPSMT"/>
          <w:color w:val="000000"/>
        </w:rPr>
        <w:t>inovatyvumas</w:t>
      </w:r>
      <w:proofErr w:type="spellEnd"/>
      <w:r>
        <w:rPr>
          <w:rFonts w:ascii="TimesNewRomanPSMT" w:hAnsi="TimesNewRomanPSMT" w:cs="TimesNewRomanPSMT"/>
          <w:color w:val="000000"/>
        </w:rPr>
        <w:t>/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11. /Ar pirkime bus taikomi aplinkosaugos reikalavimai?/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12. /Ar pirkime bus taikomi energijos vartojimo efektyvumo reikalavimai?/</w:t>
      </w:r>
    </w:p>
    <w:p w:rsidR="00F220CB" w:rsidRDefault="00F220CB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F220CB" w:rsidRDefault="00F220CB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F220CB" w:rsidRDefault="00F220CB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B145D9" w:rsidRDefault="00B145D9" w:rsidP="00DA019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........... ............. projekto vadovas (-ė) </w:t>
      </w:r>
      <w:r w:rsidR="00F220CB">
        <w:rPr>
          <w:rFonts w:ascii="TimesNewRomanPSMT" w:hAnsi="TimesNewRomanPSMT" w:cs="TimesNewRomanPSMT"/>
          <w:color w:val="000000"/>
        </w:rPr>
        <w:tab/>
      </w:r>
      <w:r w:rsidR="00F220CB">
        <w:rPr>
          <w:rFonts w:ascii="TimesNewRomanPSMT" w:hAnsi="TimesNewRomanPSMT" w:cs="TimesNewRomanPSMT"/>
          <w:color w:val="000000"/>
        </w:rPr>
        <w:tab/>
      </w:r>
      <w:r w:rsidR="00F220CB"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>................. ....................</w:t>
      </w:r>
    </w:p>
    <w:p w:rsidR="00F220CB" w:rsidRDefault="00F220CB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F220CB" w:rsidRDefault="00F220CB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Susipažinau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Komisijos pirmininkas/pirkimų organizatorius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...........................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/ parašas/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........................... .............................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/vardas, pavardė/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</w:rPr>
      </w:pPr>
      <w:r>
        <w:rPr>
          <w:rFonts w:ascii="DejaVuSans" w:hAnsi="DejaVuSans" w:cs="DejaVuSans"/>
          <w:color w:val="000000"/>
        </w:rPr>
        <w:t>__________________________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220CB" w:rsidRDefault="00F220CB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220CB" w:rsidRDefault="00F220CB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220CB" w:rsidRDefault="00F220CB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220CB" w:rsidRDefault="00F220CB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220CB" w:rsidRDefault="00F220CB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220CB" w:rsidRDefault="00F220CB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220CB" w:rsidRDefault="00F220CB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220CB" w:rsidRDefault="00F220CB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145D9" w:rsidRDefault="00B145D9" w:rsidP="00F220C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lastRenderedPageBreak/>
        <w:t xml:space="preserve">VšĮ </w:t>
      </w:r>
      <w:r w:rsidR="00F220CB">
        <w:rPr>
          <w:rFonts w:ascii="TimesNewRomanPSMT" w:hAnsi="TimesNewRomanPSMT" w:cs="TimesNewRomanPSMT"/>
          <w:color w:val="000000"/>
          <w:sz w:val="20"/>
          <w:szCs w:val="20"/>
        </w:rPr>
        <w:t>Sudervės parapijiečių bendruomenė</w:t>
      </w:r>
    </w:p>
    <w:p w:rsidR="00B145D9" w:rsidRDefault="00B145D9" w:rsidP="00F220C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supaprastintų viešųjų pirkimų taisyklių</w:t>
      </w:r>
    </w:p>
    <w:p w:rsidR="00B145D9" w:rsidRDefault="00B145D9" w:rsidP="00F220C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3 priedas</w:t>
      </w:r>
    </w:p>
    <w:p w:rsidR="00B145D9" w:rsidRDefault="00B145D9" w:rsidP="00A30FA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VšĮ </w:t>
      </w:r>
      <w:r w:rsidR="00A30FA0">
        <w:rPr>
          <w:rFonts w:ascii="TimesNewRomanPS-BoldMT" w:hAnsi="TimesNewRomanPS-BoldMT" w:cs="TimesNewRomanPS-BoldMT"/>
          <w:b/>
          <w:bCs/>
          <w:color w:val="000000"/>
        </w:rPr>
        <w:t>Sudervės parapijiečių bendruomenė\</w:t>
      </w:r>
    </w:p>
    <w:p w:rsidR="00A30FA0" w:rsidRDefault="00A30FA0" w:rsidP="00A30FA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________________________________________________________________________________</w:t>
      </w:r>
    </w:p>
    <w:p w:rsidR="00B145D9" w:rsidRDefault="00B145D9" w:rsidP="00A30FA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(asmens pareigos, vardas ir pavardė)</w:t>
      </w:r>
    </w:p>
    <w:p w:rsidR="00A30FA0" w:rsidRDefault="00A30FA0" w:rsidP="00B145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:rsidR="00A30FA0" w:rsidRDefault="00A30FA0" w:rsidP="00B145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:rsidR="00B145D9" w:rsidRDefault="00B145D9" w:rsidP="00A30FA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NEŠALIŠKUMO DEKLARACIJA</w:t>
      </w:r>
    </w:p>
    <w:p w:rsidR="00B145D9" w:rsidRDefault="00B145D9" w:rsidP="00A30FA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20 - - Nr. ________</w:t>
      </w:r>
    </w:p>
    <w:p w:rsidR="00B145D9" w:rsidRDefault="00B145D9" w:rsidP="00A30FA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(vietovė)</w:t>
      </w:r>
    </w:p>
    <w:p w:rsidR="00A30FA0" w:rsidRDefault="00A30FA0" w:rsidP="00A30FA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</w:rPr>
      </w:pPr>
    </w:p>
    <w:p w:rsidR="00A30FA0" w:rsidRDefault="00A30FA0" w:rsidP="00A30FA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</w:rPr>
      </w:pPr>
    </w:p>
    <w:p w:rsidR="00A30FA0" w:rsidRDefault="00A30FA0" w:rsidP="00A30FA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</w:rPr>
      </w:pP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Eidamas ________________________________________ pareigas, </w:t>
      </w:r>
      <w:r>
        <w:rPr>
          <w:rFonts w:ascii="TimesNewRomanPS-BoldMT" w:hAnsi="TimesNewRomanPS-BoldMT" w:cs="TimesNewRomanPS-BoldMT"/>
          <w:b/>
          <w:bCs/>
          <w:color w:val="000000"/>
        </w:rPr>
        <w:t>pasižadu: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1. Objektyviai, dalykiškai, be išankstinio nusistatymo, vadovaudamasis visų tiekėjų lygiateisiškumo,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nediskriminavimo, proporcingumo, abipusio pripažinimo ir skaidrumo principais, atlikti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____________________________________ pareigas.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(pareigų pavadinimas)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2. Paaiškėjus bent vienai iš šių aplinkybių: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2.1. pirkimo procedūrose kaip tiekėjas dalyvauja asmuo, susijęs su manimi santuokos, artimos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giminystės ar svainystės ryšiais, arba juridinis asmuo, kuriam vadovauja toks asmuo;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2.2. aš arba asmuo, susijęs su manimi santuokos, artimos giminystės ar svainystės ryšiais: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2.2.1. esu (yra) pirkimo procedūrose dalyvaujančio juridinio asmens valdymo organų narys,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2.2.2. turiu (-i) pirkimo procedūrose dalyvaujančio juridinio asmens įstatinio kapitalo dalį arba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turtinį įnašą jame,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2.2.3. gaunu (-a) iš pirkimo procedūrose dalyvaujančio juridinio asmens bet kokios rūšies pajamų;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2.3. dėl bet kokių kitų aplinkybių negaliu laikytis 1 punkte nustatytų principų, nedelsdamas raštu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pranešti apie tai mane _____________________________ paskyrusios perkančiosios organizacijos vadovui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ir nusišalinti. </w:t>
      </w:r>
      <w:r>
        <w:rPr>
          <w:rFonts w:ascii="TimesNewRomanPS-ItalicMT" w:hAnsi="TimesNewRomanPS-ItalicMT" w:cs="TimesNewRomanPS-ItalicMT"/>
          <w:i/>
          <w:iCs/>
          <w:color w:val="000000"/>
        </w:rPr>
        <w:t>(pareigų pavadinimas)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Man išaiškinta, kad asmenys, susiję su manimi santuokos, artimos giminystės ar svainystės ryšiais,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yra: sutuoktinis, seneliai, tėvai (įtėviai), vaikai (įvaikiai), jų sutuoktiniai, vaikaičiai, broliai, seserys ir jų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vaikai, taip pat sutuoktinio tėvai, broliai, seserys ir jų vaikai.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____________________</w:t>
      </w:r>
      <w:r w:rsidR="00A30FA0">
        <w:rPr>
          <w:rFonts w:ascii="TimesNewRomanPSMT" w:hAnsi="TimesNewRomanPSMT" w:cs="TimesNewRomanPSMT"/>
          <w:color w:val="000000"/>
        </w:rPr>
        <w:tab/>
      </w:r>
      <w:r w:rsidR="00A30FA0">
        <w:rPr>
          <w:rFonts w:ascii="TimesNewRomanPSMT" w:hAnsi="TimesNewRomanPSMT" w:cs="TimesNewRomanPSMT"/>
          <w:color w:val="000000"/>
        </w:rPr>
        <w:tab/>
      </w:r>
      <w:r w:rsidR="00A30FA0"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 xml:space="preserve"> ______________________________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(parašas) </w:t>
      </w:r>
      <w:r w:rsidR="00A30FA0">
        <w:rPr>
          <w:rFonts w:ascii="TimesNewRomanPS-ItalicMT" w:hAnsi="TimesNewRomanPS-ItalicMT" w:cs="TimesNewRomanPS-ItalicMT"/>
          <w:i/>
          <w:iCs/>
          <w:color w:val="000000"/>
        </w:rPr>
        <w:tab/>
      </w:r>
      <w:r w:rsidR="00A30FA0">
        <w:rPr>
          <w:rFonts w:ascii="TimesNewRomanPS-ItalicMT" w:hAnsi="TimesNewRomanPS-ItalicMT" w:cs="TimesNewRomanPS-ItalicMT"/>
          <w:i/>
          <w:iCs/>
          <w:color w:val="000000"/>
        </w:rPr>
        <w:tab/>
      </w:r>
      <w:r w:rsidR="00A30FA0">
        <w:rPr>
          <w:rFonts w:ascii="TimesNewRomanPS-ItalicMT" w:hAnsi="TimesNewRomanPS-ItalicMT" w:cs="TimesNewRomanPS-ItalicMT"/>
          <w:i/>
          <w:iCs/>
          <w:color w:val="000000"/>
        </w:rPr>
        <w:tab/>
      </w:r>
      <w:r w:rsidR="00A30FA0">
        <w:rPr>
          <w:rFonts w:ascii="TimesNewRomanPS-ItalicMT" w:hAnsi="TimesNewRomanPS-ItalicMT" w:cs="TimesNewRomanPS-ItalicMT"/>
          <w:i/>
          <w:iCs/>
          <w:color w:val="000000"/>
        </w:rPr>
        <w:tab/>
      </w:r>
      <w:r>
        <w:rPr>
          <w:rFonts w:ascii="TimesNewRomanPS-ItalicMT" w:hAnsi="TimesNewRomanPS-ItalicMT" w:cs="TimesNewRomanPS-ItalicMT"/>
          <w:i/>
          <w:iCs/>
          <w:color w:val="000000"/>
        </w:rPr>
        <w:t>(vardas, pavardė)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30FA0" w:rsidRDefault="00A30FA0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30FA0" w:rsidRDefault="00A30FA0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30FA0" w:rsidRDefault="00A30FA0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30FA0" w:rsidRDefault="00A30FA0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30FA0" w:rsidRDefault="00A30FA0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30FA0" w:rsidRDefault="00A30FA0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30FA0" w:rsidRDefault="00A30FA0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30FA0" w:rsidRDefault="00A30FA0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30FA0" w:rsidRDefault="00A30FA0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30FA0" w:rsidRDefault="00A30FA0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30FA0" w:rsidRDefault="00A30FA0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30FA0" w:rsidRDefault="00A30FA0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30FA0" w:rsidRDefault="00A30FA0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30FA0" w:rsidRDefault="00A30FA0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30FA0" w:rsidRDefault="00A30FA0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30FA0" w:rsidRDefault="00A30FA0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30FA0" w:rsidRDefault="00A30FA0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B145D9" w:rsidRDefault="00B145D9" w:rsidP="00A30FA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lastRenderedPageBreak/>
        <w:t xml:space="preserve">VšĮ </w:t>
      </w:r>
      <w:r w:rsidR="00A30FA0">
        <w:rPr>
          <w:rFonts w:ascii="TimesNewRomanPSMT" w:hAnsi="TimesNewRomanPSMT" w:cs="TimesNewRomanPSMT"/>
          <w:color w:val="000000"/>
          <w:sz w:val="20"/>
          <w:szCs w:val="20"/>
        </w:rPr>
        <w:t>Sudervės parapijiečių bendruomenė</w:t>
      </w:r>
    </w:p>
    <w:p w:rsidR="00B145D9" w:rsidRDefault="00B145D9" w:rsidP="00A30FA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supaprastintų viešųjų pirkimų taisyklių</w:t>
      </w:r>
    </w:p>
    <w:p w:rsidR="00B145D9" w:rsidRDefault="00B145D9" w:rsidP="00A30FA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4 priedas</w:t>
      </w:r>
    </w:p>
    <w:p w:rsidR="00B145D9" w:rsidRDefault="00B145D9" w:rsidP="00A30FA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VšĮ </w:t>
      </w:r>
      <w:r w:rsidR="001D6038">
        <w:rPr>
          <w:rFonts w:ascii="TimesNewRomanPS-BoldMT" w:hAnsi="TimesNewRomanPS-BoldMT" w:cs="TimesNewRomanPS-BoldMT"/>
          <w:b/>
          <w:bCs/>
          <w:color w:val="000000"/>
        </w:rPr>
        <w:t>Sudervės parapijiečių bendruomenė</w:t>
      </w:r>
    </w:p>
    <w:p w:rsidR="00A30FA0" w:rsidRDefault="00A30FA0" w:rsidP="00A30FA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___________________________________________________________________________</w:t>
      </w:r>
    </w:p>
    <w:p w:rsidR="00B145D9" w:rsidRDefault="00B145D9" w:rsidP="00A30FA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(asmens pareigos, vardas ir pavardė)</w:t>
      </w:r>
    </w:p>
    <w:p w:rsidR="00A30FA0" w:rsidRDefault="00A30FA0" w:rsidP="00A30FA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color w:val="000000"/>
        </w:rPr>
      </w:pPr>
    </w:p>
    <w:p w:rsidR="00B145D9" w:rsidRDefault="00B145D9" w:rsidP="00A30FA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KONFIDENCIALUMO PASIŽADĖJIMAS</w:t>
      </w:r>
    </w:p>
    <w:p w:rsidR="00B145D9" w:rsidRDefault="00B145D9" w:rsidP="00A30FA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20 - - Nr. ________</w:t>
      </w:r>
    </w:p>
    <w:p w:rsidR="00B145D9" w:rsidRDefault="00B145D9" w:rsidP="00A30FA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(vietovė)</w:t>
      </w:r>
    </w:p>
    <w:p w:rsidR="00A30FA0" w:rsidRDefault="00A30FA0" w:rsidP="00A30FA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</w:rPr>
      </w:pPr>
    </w:p>
    <w:p w:rsidR="00A30FA0" w:rsidRDefault="00A30FA0" w:rsidP="00A30FA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</w:rPr>
      </w:pPr>
    </w:p>
    <w:p w:rsidR="00A30FA0" w:rsidRDefault="00A30FA0" w:rsidP="00A30FA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</w:rPr>
      </w:pP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Eidamas ________________________________________ pareigas: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1. Pasižadu: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1.1. saugoti ir tik įstatymų ir kitų teisės aktų nustatytais tikslais ir tvarka naudoti visą su pirkimu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susijusią informaciją, kuri man taps žinoma, atliekant ________________________________ pareigas;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(pareigų pavadinimas)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1.2. man patikėtus dokumentus saugoti tokiu būdu, kad tretieji asmenys neturėtų galimybės su jais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susipažinti ar pasinaudoti;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1.3. nepasilikti jokių man pateiktų dokumentų kopijų.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2. Man žinoma, kad su pirkimu susijusią informaciją, kurią Viešųjų pirkimų įstatymo ir kitų su jo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įgyvendinimu susijusių teisės aktų nuostatos numato teikti pirkimo procedūrose dalyvaujančioms arba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nedalyvaujančioms šalims, galėsiu teikti tik įpareigotas pirkimo komisijos ar perkančiosios organizacijos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vadovo ar jo įgalioto asmens. Konfidencialią informaciją galėsiu atskleisti tik Lietuvos Respublikos įstatymų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nustatytais atvejais.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3. Man išaiškinta, kad konfidencialią informaciją sudaro: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3.1. informacija, kurios konfidencialumą nurodė tiekėjas ir jos atskleidimas nėra privalomas pagal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Lietuvos Respublikos teisės aktus;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3.2. visa su pirkimu susijusi informacija ir dokumentai, kuriuos Viešųjų pirkimų įstatymo ir kitų su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jo įgyvendinimu susijusių teisės aktų nuostatos nenumato teikti pirkimo procedūrose dalyvaujančioms arba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nedalyvaujančioms šalims;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3.3. informacija, jeigu jos atskleidimas prieštarauja įstatymams, daro nuostolių teisėtiems šalių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komerciniams interesams arba trukdo užtikrinti sąžiningą konkurenciją.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4. Esu įspėtas, kad, pažeidęs šį pasižadėjimą, turėsiu atlyginti perkančiajai organizacijai ir tiekėjams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padarytus nuostolius.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____________________</w:t>
      </w:r>
      <w:r w:rsidR="00A30FA0">
        <w:rPr>
          <w:rFonts w:ascii="TimesNewRomanPSMT" w:hAnsi="TimesNewRomanPSMT" w:cs="TimesNewRomanPSMT"/>
          <w:color w:val="000000"/>
        </w:rPr>
        <w:tab/>
      </w:r>
      <w:r w:rsidR="00A30FA0">
        <w:rPr>
          <w:rFonts w:ascii="TimesNewRomanPSMT" w:hAnsi="TimesNewRomanPSMT" w:cs="TimesNewRomanPSMT"/>
          <w:color w:val="000000"/>
        </w:rPr>
        <w:tab/>
      </w:r>
      <w:r w:rsidR="00A30FA0"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 xml:space="preserve"> ______________________________</w:t>
      </w:r>
    </w:p>
    <w:p w:rsidR="00B145D9" w:rsidRDefault="00B145D9" w:rsidP="00B145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(parašas) </w:t>
      </w:r>
      <w:r w:rsidR="00A30FA0">
        <w:rPr>
          <w:rFonts w:ascii="TimesNewRomanPS-ItalicMT" w:hAnsi="TimesNewRomanPS-ItalicMT" w:cs="TimesNewRomanPS-ItalicMT"/>
          <w:i/>
          <w:iCs/>
          <w:color w:val="000000"/>
        </w:rPr>
        <w:tab/>
      </w:r>
      <w:r w:rsidR="00A30FA0">
        <w:rPr>
          <w:rFonts w:ascii="TimesNewRomanPS-ItalicMT" w:hAnsi="TimesNewRomanPS-ItalicMT" w:cs="TimesNewRomanPS-ItalicMT"/>
          <w:i/>
          <w:iCs/>
          <w:color w:val="000000"/>
        </w:rPr>
        <w:tab/>
      </w:r>
      <w:r w:rsidR="00A30FA0">
        <w:rPr>
          <w:rFonts w:ascii="TimesNewRomanPS-ItalicMT" w:hAnsi="TimesNewRomanPS-ItalicMT" w:cs="TimesNewRomanPS-ItalicMT"/>
          <w:i/>
          <w:iCs/>
          <w:color w:val="000000"/>
        </w:rPr>
        <w:tab/>
      </w:r>
      <w:r w:rsidR="00A30FA0">
        <w:rPr>
          <w:rFonts w:ascii="TimesNewRomanPS-ItalicMT" w:hAnsi="TimesNewRomanPS-ItalicMT" w:cs="TimesNewRomanPS-ItalicMT"/>
          <w:i/>
          <w:iCs/>
          <w:color w:val="000000"/>
        </w:rPr>
        <w:tab/>
      </w:r>
      <w:r>
        <w:rPr>
          <w:rFonts w:ascii="TimesNewRomanPS-ItalicMT" w:hAnsi="TimesNewRomanPS-ItalicMT" w:cs="TimesNewRomanPS-ItalicMT"/>
          <w:i/>
          <w:iCs/>
          <w:color w:val="000000"/>
        </w:rPr>
        <w:t>(vardas, pavardė)</w:t>
      </w:r>
    </w:p>
    <w:sectPr w:rsidR="00B145D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CB43E9"/>
    <w:multiLevelType w:val="hybridMultilevel"/>
    <w:tmpl w:val="42728B46"/>
    <w:lvl w:ilvl="0" w:tplc="E4A05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D7EBB"/>
    <w:multiLevelType w:val="hybridMultilevel"/>
    <w:tmpl w:val="8FE4B6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5D9"/>
    <w:rsid w:val="00051BF0"/>
    <w:rsid w:val="001D6038"/>
    <w:rsid w:val="00271ACB"/>
    <w:rsid w:val="008972F1"/>
    <w:rsid w:val="008E1F4F"/>
    <w:rsid w:val="00997DE7"/>
    <w:rsid w:val="00A073A7"/>
    <w:rsid w:val="00A30FA0"/>
    <w:rsid w:val="00AA1029"/>
    <w:rsid w:val="00AB2425"/>
    <w:rsid w:val="00AF4978"/>
    <w:rsid w:val="00B145D9"/>
    <w:rsid w:val="00B26DE3"/>
    <w:rsid w:val="00BA7C44"/>
    <w:rsid w:val="00C221E9"/>
    <w:rsid w:val="00D655E3"/>
    <w:rsid w:val="00DA0197"/>
    <w:rsid w:val="00DE2CC4"/>
    <w:rsid w:val="00DF5D52"/>
    <w:rsid w:val="00F220CB"/>
    <w:rsid w:val="00FE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DCAA4-67C3-4D79-BBF2-701FE08B4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ACB"/>
    <w:pPr>
      <w:ind w:left="720"/>
      <w:contextualSpacing/>
    </w:pPr>
  </w:style>
  <w:style w:type="table" w:styleId="TableGrid">
    <w:name w:val="Table Grid"/>
    <w:basedOn w:val="TableNormal"/>
    <w:uiPriority w:val="39"/>
    <w:rsid w:val="00AF4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41671</Words>
  <Characters>23753</Characters>
  <Application>Microsoft Office Word</Application>
  <DocSecurity>0</DocSecurity>
  <Lines>197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Amadeus</Company>
  <LinksUpToDate>false</LinksUpToDate>
  <CharactersWithSpaces>65294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Mindaugas Marcinkevicius</dc:creator>
  <cp:keywords/>
  <dc:description/>
  <cp:lastModifiedBy>Rasa</cp:lastModifiedBy>
  <cp:revision>15</cp:revision>
  <dcterms:created xsi:type="dcterms:W3CDTF">2016-12-02T13:40:00Z</dcterms:created>
  <dcterms:modified xsi:type="dcterms:W3CDTF">2016-12-06T13:34:00Z</dcterms:modified>
</cp:coreProperties>
</file>